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6E3C9F" w:rsidRDefault="00B8378F" w:rsidP="00E13769">
      <w:pPr>
        <w:rPr>
          <w:rFonts w:ascii="Arial" w:hAnsi="Arial" w:cs="Arial"/>
          <w:b/>
          <w:bCs/>
          <w:lang w:val="af-ZA"/>
        </w:rPr>
      </w:pPr>
    </w:p>
    <w:p w:rsidR="00B8378F" w:rsidRPr="006E3C9F" w:rsidRDefault="00210371" w:rsidP="00E13769">
      <w:pPr>
        <w:rPr>
          <w:rFonts w:ascii="Arial" w:hAnsi="Arial" w:cs="Arial"/>
          <w:b/>
          <w:bCs/>
          <w:lang w:val="af-ZA"/>
        </w:rPr>
      </w:pPr>
      <w:r w:rsidRPr="006E3C9F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FF2441" w:rsidRPr="006E3C9F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proofErr w:type="spellStart"/>
      <w:r w:rsidRPr="006E3C9F">
        <w:rPr>
          <w:rFonts w:ascii="Arial" w:hAnsi="Arial" w:cs="Arial"/>
          <w:lang w:val="af-ZA"/>
        </w:rPr>
        <w:t>Province</w:t>
      </w:r>
      <w:proofErr w:type="spellEnd"/>
      <w:r w:rsidRPr="006E3C9F">
        <w:rPr>
          <w:rFonts w:ascii="Arial" w:hAnsi="Arial" w:cs="Arial"/>
          <w:lang w:val="af-ZA"/>
        </w:rPr>
        <w:t xml:space="preserve"> of </w:t>
      </w:r>
      <w:proofErr w:type="spellStart"/>
      <w:r w:rsidRPr="006E3C9F">
        <w:rPr>
          <w:rFonts w:ascii="Arial" w:hAnsi="Arial" w:cs="Arial"/>
          <w:lang w:val="af-ZA"/>
        </w:rPr>
        <w:t>the</w:t>
      </w:r>
      <w:proofErr w:type="spellEnd"/>
    </w:p>
    <w:p w:rsidR="00FF2441" w:rsidRPr="006E3C9F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6E3C9F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FF2441" w:rsidRPr="006E3C9F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6E3C9F">
        <w:rPr>
          <w:rFonts w:ascii="Arial" w:hAnsi="Arial" w:cs="Arial"/>
          <w:lang w:val="af-ZA"/>
        </w:rPr>
        <w:t>EDUCATION</w:t>
      </w:r>
    </w:p>
    <w:p w:rsidR="00FF2441" w:rsidRPr="006E3C9F" w:rsidRDefault="00FF2441" w:rsidP="00E13769">
      <w:pPr>
        <w:rPr>
          <w:rFonts w:ascii="Arial" w:hAnsi="Arial" w:cs="Arial"/>
          <w:lang w:val="af-ZA"/>
        </w:rPr>
      </w:pPr>
    </w:p>
    <w:p w:rsidR="00FF2441" w:rsidRPr="006E3C9F" w:rsidRDefault="00FF2441" w:rsidP="00E13769">
      <w:pPr>
        <w:rPr>
          <w:rFonts w:ascii="Arial" w:hAnsi="Arial" w:cs="Arial"/>
          <w:lang w:val="af-ZA"/>
        </w:rPr>
      </w:pPr>
    </w:p>
    <w:p w:rsidR="00FF2441" w:rsidRPr="006E3C9F" w:rsidRDefault="00FF2441" w:rsidP="00E13769">
      <w:pPr>
        <w:rPr>
          <w:rFonts w:ascii="Arial" w:hAnsi="Arial" w:cs="Arial"/>
          <w:lang w:val="af-ZA"/>
        </w:rPr>
      </w:pPr>
    </w:p>
    <w:p w:rsidR="00FF2441" w:rsidRPr="006E3C9F" w:rsidRDefault="00FF2441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6E3C9F">
        <w:rPr>
          <w:rFonts w:ascii="Arial" w:hAnsi="Arial" w:cs="Arial"/>
          <w:b/>
          <w:bCs/>
          <w:sz w:val="36"/>
          <w:szCs w:val="36"/>
          <w:lang w:val="af-ZA"/>
        </w:rPr>
        <w:t xml:space="preserve">SENIOR </w:t>
      </w:r>
      <w:r w:rsidR="002C1989" w:rsidRPr="006E3C9F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B8378F" w:rsidRPr="006E3C9F" w:rsidRDefault="00B8378F" w:rsidP="00323204">
      <w:pPr>
        <w:ind w:left="2127" w:right="1950"/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6E3C9F">
        <w:rPr>
          <w:rFonts w:ascii="Arial" w:hAnsi="Arial" w:cs="Arial"/>
          <w:b/>
          <w:bCs/>
          <w:sz w:val="40"/>
          <w:szCs w:val="40"/>
          <w:lang w:val="af-ZA"/>
        </w:rPr>
        <w:t>GRA</w:t>
      </w:r>
      <w:r w:rsidR="002C1989" w:rsidRPr="006E3C9F">
        <w:rPr>
          <w:rFonts w:ascii="Arial" w:hAnsi="Arial" w:cs="Arial"/>
          <w:b/>
          <w:bCs/>
          <w:sz w:val="40"/>
          <w:szCs w:val="40"/>
          <w:lang w:val="af-ZA"/>
        </w:rPr>
        <w:t>AD</w:t>
      </w:r>
      <w:r w:rsidRPr="006E3C9F">
        <w:rPr>
          <w:rFonts w:ascii="Arial" w:hAnsi="Arial" w:cs="Arial"/>
          <w:b/>
          <w:bCs/>
          <w:sz w:val="40"/>
          <w:szCs w:val="40"/>
          <w:lang w:val="af-ZA"/>
        </w:rPr>
        <w:t xml:space="preserve"> 9</w:t>
      </w: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2E0D52" w:rsidP="00E13769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6E3C9F">
        <w:rPr>
          <w:rFonts w:ascii="Arial" w:hAnsi="Arial" w:cs="Arial"/>
          <w:b/>
          <w:bCs/>
          <w:sz w:val="40"/>
          <w:szCs w:val="40"/>
          <w:lang w:val="af-ZA"/>
        </w:rPr>
        <w:t>NOVEMBER</w:t>
      </w:r>
      <w:r w:rsidR="00B8378F" w:rsidRPr="006E3C9F">
        <w:rPr>
          <w:rFonts w:ascii="Arial" w:hAnsi="Arial" w:cs="Arial"/>
          <w:b/>
          <w:bCs/>
          <w:sz w:val="40"/>
          <w:szCs w:val="40"/>
          <w:lang w:val="af-ZA"/>
        </w:rPr>
        <w:t xml:space="preserve"> 2010</w:t>
      </w: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6E3C9F" w:rsidTr="000746D6">
        <w:trPr>
          <w:trHeight w:val="701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6E3C9F" w:rsidRDefault="002C1989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SOSIALE WETENSKAPPE</w:t>
            </w:r>
          </w:p>
          <w:p w:rsidR="004F1CDB" w:rsidRPr="006E3C9F" w:rsidRDefault="004D4AAD" w:rsidP="004D4AAD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NASIEN</w:t>
            </w:r>
            <w:r w:rsidR="002C1989" w:rsidRPr="006E3C9F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GIDS</w:t>
            </w:r>
          </w:p>
        </w:tc>
      </w:tr>
    </w:tbl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rPr>
          <w:rFonts w:ascii="Arial" w:hAnsi="Arial" w:cs="Arial"/>
          <w:lang w:val="af-ZA"/>
        </w:rPr>
      </w:pPr>
    </w:p>
    <w:p w:rsidR="00B8378F" w:rsidRPr="006E3C9F" w:rsidRDefault="002C1989" w:rsidP="00E13769">
      <w:pPr>
        <w:rPr>
          <w:rFonts w:ascii="Arial" w:hAnsi="Arial" w:cs="Arial"/>
          <w:lang w:val="af-ZA"/>
        </w:rPr>
      </w:pPr>
      <w:r w:rsidRPr="006E3C9F">
        <w:rPr>
          <w:rFonts w:ascii="Arial" w:hAnsi="Arial" w:cs="Arial"/>
          <w:b/>
          <w:bCs/>
          <w:lang w:val="af-ZA"/>
        </w:rPr>
        <w:t>PUNTE</w:t>
      </w:r>
      <w:r w:rsidR="00FF2441" w:rsidRPr="006E3C9F">
        <w:rPr>
          <w:rFonts w:ascii="Arial" w:hAnsi="Arial" w:cs="Arial"/>
          <w:b/>
          <w:bCs/>
          <w:lang w:val="af-ZA"/>
        </w:rPr>
        <w:t>:  100</w:t>
      </w:r>
    </w:p>
    <w:p w:rsidR="00B8378F" w:rsidRPr="006E3C9F" w:rsidRDefault="00B8378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</w:p>
    <w:p w:rsidR="00B8378F" w:rsidRPr="006E3C9F" w:rsidRDefault="00911E7F" w:rsidP="000746D6">
      <w:pPr>
        <w:tabs>
          <w:tab w:val="left" w:pos="-180"/>
          <w:tab w:val="right" w:pos="4872"/>
        </w:tabs>
        <w:rPr>
          <w:rFonts w:ascii="Arial" w:hAnsi="Arial" w:cs="Arial"/>
          <w:b/>
          <w:bCs/>
          <w:lang w:val="af-ZA"/>
        </w:rPr>
      </w:pPr>
      <w:r w:rsidRPr="00911E7F">
        <w:rPr>
          <w:rFonts w:ascii="Arial" w:hAnsi="Arial" w:cs="Arial"/>
          <w:b/>
          <w:bCs/>
          <w:lang w:val="af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2C1989" w:rsidRPr="006E3C9F">
        <w:rPr>
          <w:rFonts w:ascii="Arial" w:hAnsi="Arial" w:cs="Arial"/>
          <w:b/>
          <w:bCs/>
          <w:lang w:val="af-ZA"/>
        </w:rPr>
        <w:t>TYD</w:t>
      </w:r>
      <w:r w:rsidR="00FF2441" w:rsidRPr="006E3C9F">
        <w:rPr>
          <w:rFonts w:ascii="Arial" w:hAnsi="Arial" w:cs="Arial"/>
          <w:b/>
          <w:bCs/>
          <w:lang w:val="af-ZA"/>
        </w:rPr>
        <w:t xml:space="preserve">:  2 </w:t>
      </w:r>
      <w:r w:rsidR="002C1989" w:rsidRPr="006E3C9F">
        <w:rPr>
          <w:rFonts w:ascii="Arial" w:hAnsi="Arial" w:cs="Arial"/>
          <w:b/>
          <w:bCs/>
          <w:lang w:val="af-ZA"/>
        </w:rPr>
        <w:t>uur</w:t>
      </w:r>
    </w:p>
    <w:p w:rsidR="00B8378F" w:rsidRPr="006E3C9F" w:rsidRDefault="00B8378F" w:rsidP="000746D6">
      <w:pPr>
        <w:rPr>
          <w:rFonts w:ascii="Arial" w:hAnsi="Arial" w:cs="Arial"/>
          <w:lang w:val="af-ZA"/>
        </w:rPr>
      </w:pPr>
    </w:p>
    <w:p w:rsidR="00B8378F" w:rsidRPr="006E3C9F" w:rsidRDefault="00B8378F" w:rsidP="000746D6">
      <w:pPr>
        <w:rPr>
          <w:rFonts w:ascii="Arial" w:hAnsi="Arial" w:cs="Arial"/>
          <w:lang w:val="af-ZA"/>
        </w:rPr>
      </w:pPr>
    </w:p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6E3C9F" w:rsidTr="000746D6">
        <w:trPr>
          <w:trHeight w:val="409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604B1" w:rsidRPr="006E3C9F" w:rsidRDefault="004D4AAD" w:rsidP="004D4AAD">
            <w:pPr>
              <w:jc w:val="center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Hierdie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nasiengids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bestaan uit </w:t>
            </w:r>
            <w:r w:rsidR="00A04088" w:rsidRPr="006E3C9F">
              <w:rPr>
                <w:rFonts w:ascii="Arial" w:hAnsi="Arial" w:cs="Arial"/>
                <w:lang w:val="af-ZA"/>
              </w:rPr>
              <w:t>6</w:t>
            </w:r>
            <w:r w:rsidR="00E604B1" w:rsidRPr="006E3C9F">
              <w:rPr>
                <w:rFonts w:ascii="Arial" w:hAnsi="Arial" w:cs="Arial"/>
                <w:lang w:val="af-ZA"/>
              </w:rPr>
              <w:t xml:space="preserve"> </w:t>
            </w:r>
            <w:r w:rsidRPr="006E3C9F">
              <w:rPr>
                <w:rFonts w:ascii="Arial" w:hAnsi="Arial" w:cs="Arial"/>
                <w:lang w:val="af-ZA"/>
              </w:rPr>
              <w:t>bladsye</w:t>
            </w:r>
            <w:r w:rsidR="00E604B1" w:rsidRPr="006E3C9F">
              <w:rPr>
                <w:rFonts w:ascii="Arial" w:hAnsi="Arial" w:cs="Arial"/>
                <w:lang w:val="af-ZA"/>
              </w:rPr>
              <w:t>.</w:t>
            </w:r>
          </w:p>
        </w:tc>
      </w:tr>
    </w:tbl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p w:rsidR="006A409F" w:rsidRPr="006E3C9F" w:rsidRDefault="006A409F">
      <w:pPr>
        <w:rPr>
          <w:rFonts w:ascii="Arial" w:hAnsi="Arial" w:cs="Arial"/>
          <w:lang w:val="af-ZA"/>
        </w:rPr>
      </w:pPr>
      <w:r w:rsidRPr="006E3C9F">
        <w:rPr>
          <w:rFonts w:ascii="Arial" w:hAnsi="Arial" w:cs="Arial"/>
          <w:lang w:val="af-ZA"/>
        </w:rPr>
        <w:br w:type="page"/>
      </w:r>
    </w:p>
    <w:p w:rsidR="00B8378F" w:rsidRPr="006E3C9F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851"/>
        <w:gridCol w:w="7796"/>
        <w:gridCol w:w="709"/>
      </w:tblGrid>
      <w:tr w:rsidR="00E604B1" w:rsidRPr="006E3C9F" w:rsidTr="00AD5FDC">
        <w:tc>
          <w:tcPr>
            <w:tcW w:w="9498" w:type="dxa"/>
            <w:gridSpan w:val="3"/>
          </w:tcPr>
          <w:p w:rsidR="00E604B1" w:rsidRPr="006E3C9F" w:rsidRDefault="004D4AAD" w:rsidP="00C60583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973828" w:rsidRPr="006E3C9F">
              <w:rPr>
                <w:rFonts w:ascii="Arial" w:hAnsi="Arial" w:cs="Arial"/>
                <w:b/>
                <w:bCs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E604B1" w:rsidRPr="006E3C9F" w:rsidRDefault="00E604B1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E0EBE" w:rsidRPr="006E3C9F" w:rsidTr="00C93C6E">
        <w:tc>
          <w:tcPr>
            <w:tcW w:w="9498" w:type="dxa"/>
            <w:gridSpan w:val="3"/>
          </w:tcPr>
          <w:p w:rsidR="003E0EBE" w:rsidRPr="006E3C9F" w:rsidRDefault="003E0EBE" w:rsidP="002861C3">
            <w:pPr>
              <w:outlineLvl w:val="0"/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E0EBE" w:rsidRPr="006E3C9F" w:rsidRDefault="003E0EBE" w:rsidP="009F5CC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51" w:type="dxa"/>
          </w:tcPr>
          <w:p w:rsidR="004F1CDB" w:rsidRPr="006E3C9F" w:rsidRDefault="004F1CDB" w:rsidP="007470D2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796" w:type="dxa"/>
          </w:tcPr>
          <w:p w:rsidR="004F1CDB" w:rsidRPr="006E3C9F" w:rsidRDefault="004F1CDB" w:rsidP="009B663C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3227CB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7470D2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7470D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F1CDB" w:rsidRPr="006E3C9F" w:rsidRDefault="004F1CDB" w:rsidP="007470D2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796" w:type="dxa"/>
          </w:tcPr>
          <w:p w:rsidR="004F1CDB" w:rsidRPr="006E3C9F" w:rsidRDefault="004F1CDB" w:rsidP="009B663C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3327AA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7470D2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51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796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50 000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796" w:type="dxa"/>
          </w:tcPr>
          <w:p w:rsidR="004F1CDB" w:rsidRPr="006E3C9F" w:rsidRDefault="004F1CDB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10 000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9F5CC8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647" w:type="dxa"/>
            <w:gridSpan w:val="2"/>
          </w:tcPr>
          <w:p w:rsidR="004F1CDB" w:rsidRPr="006E3C9F" w:rsidRDefault="006044A0" w:rsidP="006044A0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Een sentimeter op die kaart verteenwoordig vyftig duisend sentimeters op die grond</w:t>
            </w:r>
            <w:r w:rsidR="004F1CDB" w:rsidRPr="006E3C9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9F5CC8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647" w:type="dxa"/>
            <w:gridSpan w:val="2"/>
          </w:tcPr>
          <w:p w:rsidR="004F1CDB" w:rsidRPr="006E3C9F" w:rsidRDefault="006044A0" w:rsidP="00FC1942">
            <w:pPr>
              <w:tabs>
                <w:tab w:val="right" w:pos="8431"/>
              </w:tabs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Buffalo-rivier, treinspoor, stadion, kraglyne, ry bome</w:t>
            </w:r>
            <w:r w:rsidR="00FC1942" w:rsidRPr="006E3C9F">
              <w:rPr>
                <w:rFonts w:ascii="Arial" w:hAnsi="Arial" w:cs="Arial"/>
                <w:lang w:val="af-ZA"/>
              </w:rPr>
              <w:tab/>
            </w:r>
            <w:r w:rsidRPr="006E3C9F">
              <w:rPr>
                <w:rFonts w:ascii="Arial" w:hAnsi="Arial" w:cs="Arial"/>
                <w:lang w:val="af-ZA"/>
              </w:rPr>
              <w:t>(enige</w:t>
            </w:r>
            <w:r w:rsidR="00FC1942" w:rsidRPr="006E3C9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FC1942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647" w:type="dxa"/>
            <w:gridSpan w:val="2"/>
          </w:tcPr>
          <w:p w:rsidR="00FC1942" w:rsidRPr="006E3C9F" w:rsidRDefault="00FC1942" w:rsidP="00FC194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11x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50 000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100 000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11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2</m:t>
                    </m:r>
                  </m:den>
                </m:f>
                <m:r>
                  <w:rPr>
                    <w:rFonts w:ascii="Cambria Math" w:hAnsi="Arial" w:cs="Arial"/>
                    <w:lang w:val="af-ZA"/>
                  </w:rPr>
                  <m:t>=5,5 km</m:t>
                </m:r>
              </m:oMath>
            </m:oMathPara>
          </w:p>
          <w:p w:rsidR="004F1CDB" w:rsidRPr="006E3C9F" w:rsidRDefault="006044A0" w:rsidP="006044A0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(enige antwoord tussen </w:t>
            </w:r>
            <w:r w:rsidR="00FC1942" w:rsidRPr="006E3C9F">
              <w:rPr>
                <w:rFonts w:ascii="Arial" w:hAnsi="Arial" w:cs="Arial"/>
                <w:lang w:val="af-ZA"/>
              </w:rPr>
              <w:t xml:space="preserve"> 5 to</w:t>
            </w:r>
            <w:r w:rsidRPr="006E3C9F">
              <w:rPr>
                <w:rFonts w:ascii="Arial" w:hAnsi="Arial" w:cs="Arial"/>
                <w:lang w:val="af-ZA"/>
              </w:rPr>
              <w:t>t</w:t>
            </w:r>
            <w:r w:rsidR="00FC1942" w:rsidRPr="006E3C9F">
              <w:rPr>
                <w:rFonts w:ascii="Arial" w:hAnsi="Arial" w:cs="Arial"/>
                <w:lang w:val="af-ZA"/>
              </w:rPr>
              <w:t xml:space="preserve"> 6</w:t>
            </w:r>
            <w:r w:rsidRPr="006E3C9F">
              <w:rPr>
                <w:rFonts w:ascii="Arial" w:hAnsi="Arial" w:cs="Arial"/>
                <w:lang w:val="af-ZA"/>
              </w:rPr>
              <w:t xml:space="preserve"> </w:t>
            </w:r>
            <w:proofErr w:type="spellStart"/>
            <w:r w:rsidR="00FC1942" w:rsidRPr="006E3C9F">
              <w:rPr>
                <w:rFonts w:ascii="Arial" w:hAnsi="Arial" w:cs="Arial"/>
                <w:lang w:val="af-ZA"/>
              </w:rPr>
              <w:t>km</w:t>
            </w:r>
            <w:proofErr w:type="spellEnd"/>
            <w:r w:rsidR="00FC1942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8647" w:type="dxa"/>
            <w:gridSpan w:val="2"/>
          </w:tcPr>
          <w:p w:rsidR="00956552" w:rsidRPr="006E3C9F" w:rsidRDefault="006044A0" w:rsidP="00EF7A2D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tyd=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afstand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spoed</m:t>
                    </m:r>
                  </m:den>
                </m:f>
              </m:oMath>
            </m:oMathPara>
          </w:p>
          <w:p w:rsidR="004F1CDB" w:rsidRPr="006E3C9F" w:rsidRDefault="006044A0" w:rsidP="00956552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Arial" w:cs="Arial"/>
                    <w:lang w:val="af-ZA"/>
                  </w:rPr>
                  <m:t>tyd=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lang w:val="af-ZA"/>
                      </w:rPr>
                      <m:t>2 km</m:t>
                    </m:r>
                  </m:num>
                  <m:den>
                    <m:r>
                      <w:rPr>
                        <w:rFonts w:ascii="Cambria Math" w:hAnsi="Arial" w:cs="Arial"/>
                        <w:lang w:val="af-ZA"/>
                      </w:rPr>
                      <m:t>5 km/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lang w:val="af-ZA"/>
                      </w:rPr>
                      <m:t>h</m:t>
                    </m:r>
                  </m:den>
                </m:f>
              </m:oMath>
            </m:oMathPara>
          </w:p>
          <w:p w:rsidR="00956552" w:rsidRPr="006E3C9F" w:rsidRDefault="00956552" w:rsidP="006044A0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0,4 x 60 = 24 minute </w:t>
            </w:r>
            <w:r w:rsidR="006044A0" w:rsidRPr="006E3C9F">
              <w:rPr>
                <w:rFonts w:ascii="Arial" w:hAnsi="Arial" w:cs="Arial"/>
                <w:lang w:val="af-ZA"/>
              </w:rPr>
              <w:t>(enige antwoord tussen 24 en 30 minute is aanvaarbaar, solank die korrekte stappe gevolg is</w:t>
            </w:r>
            <w:r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8647" w:type="dxa"/>
            <w:gridSpan w:val="2"/>
          </w:tcPr>
          <w:p w:rsidR="004F1CDB" w:rsidRPr="006E3C9F" w:rsidRDefault="006044A0" w:rsidP="006044A0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7:39 - </w:t>
            </w:r>
            <w:r w:rsidR="00956552" w:rsidRPr="006E3C9F">
              <w:rPr>
                <w:rFonts w:ascii="Arial" w:hAnsi="Arial" w:cs="Arial"/>
                <w:lang w:val="af-ZA"/>
              </w:rPr>
              <w:t xml:space="preserve">7:45 </w:t>
            </w:r>
            <w:r w:rsidRPr="006E3C9F">
              <w:rPr>
                <w:rFonts w:ascii="Arial" w:hAnsi="Arial" w:cs="Arial"/>
                <w:lang w:val="af-ZA"/>
              </w:rPr>
              <w:t>(enige antwoord tussen die twee tye kan reg gemerk word</w:t>
            </w:r>
            <w:r w:rsidR="00956552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CA7B9F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8647" w:type="dxa"/>
            <w:gridSpan w:val="2"/>
          </w:tcPr>
          <w:p w:rsidR="00956552" w:rsidRPr="006E3C9F" w:rsidRDefault="00956552" w:rsidP="00956552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LxB</w:t>
            </w:r>
            <w:proofErr w:type="spellEnd"/>
          </w:p>
          <w:p w:rsidR="00956552" w:rsidRPr="006E3C9F" w:rsidRDefault="00956552" w:rsidP="00956552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L = 32,5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B = 31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</w:p>
          <w:p w:rsidR="00956552" w:rsidRPr="006E3C9F" w:rsidRDefault="00956552" w:rsidP="00956552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(32,5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0,5) x (31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0,5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>)</w:t>
            </w:r>
          </w:p>
          <w:p w:rsidR="00956552" w:rsidRPr="006E3C9F" w:rsidRDefault="00956552" w:rsidP="00956552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16,25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km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15,5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km</w:t>
            </w:r>
            <w:proofErr w:type="spellEnd"/>
          </w:p>
          <w:p w:rsidR="004F1CDB" w:rsidRPr="006E3C9F" w:rsidRDefault="00956552" w:rsidP="00956552">
            <w:pPr>
              <w:ind w:left="360"/>
              <w:outlineLvl w:val="0"/>
              <w:rPr>
                <w:rFonts w:ascii="Arial" w:hAnsi="Arial" w:cs="Arial"/>
                <w:vertAlign w:val="superscript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251,875 km</w:t>
            </w:r>
            <w:r w:rsidRPr="006E3C9F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O</w:t>
            </w:r>
            <w:r w:rsidR="00891C71" w:rsidRPr="006E3C9F">
              <w:rPr>
                <w:rFonts w:ascii="Arial" w:hAnsi="Arial" w:cs="Arial"/>
                <w:b/>
                <w:lang w:val="af-ZA"/>
              </w:rPr>
              <w:t>F</w:t>
            </w:r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LxB</w:t>
            </w:r>
            <w:proofErr w:type="spellEnd"/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L =32,5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B = 31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cm</w:t>
            </w:r>
            <w:proofErr w:type="spellEnd"/>
          </w:p>
          <w:p w:rsidR="002E2F55" w:rsidRPr="006E3C9F" w:rsidRDefault="00911E7F" w:rsidP="002E2F55">
            <w:pPr>
              <w:pStyle w:val="ListParagraph"/>
              <w:ind w:left="360"/>
              <w:rPr>
                <w:rFonts w:ascii="Arial" w:hAnsi="Arial" w:cs="Arial"/>
                <w:sz w:val="28"/>
                <w:lang w:val="af-ZA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lang w:val="af-ZA"/>
                    </w:rPr>
                    <m:t>32,5cm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lang w:val="af-ZA"/>
                    </w:rPr>
                    <m:t>2</m:t>
                  </m:r>
                </m:den>
              </m:f>
            </m:oMath>
            <w:r w:rsidR="002E2F55" w:rsidRPr="006E3C9F">
              <w:rPr>
                <w:rFonts w:ascii="Arial" w:hAnsi="Arial" w:cs="Arial"/>
                <w:sz w:val="28"/>
                <w:lang w:val="af-ZA"/>
              </w:rPr>
              <w:t>x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lang w:val="af-ZA"/>
                    </w:rPr>
                    <m:t>31cm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lang w:val="af-ZA"/>
                    </w:rPr>
                    <m:t>2</m:t>
                  </m:r>
                </m:den>
              </m:f>
            </m:oMath>
          </w:p>
          <w:p w:rsidR="002E2F55" w:rsidRPr="006E3C9F" w:rsidRDefault="002E2F55" w:rsidP="002E2F55">
            <w:pPr>
              <w:pStyle w:val="ListParagraph"/>
              <w:ind w:left="36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16,25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km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x 15,5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km</w:t>
            </w:r>
            <w:proofErr w:type="spellEnd"/>
          </w:p>
          <w:p w:rsidR="002E2F55" w:rsidRPr="006E3C9F" w:rsidRDefault="002E2F55" w:rsidP="002E2F55">
            <w:pPr>
              <w:ind w:left="360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251,875 km</w:t>
            </w:r>
            <w:r w:rsidRPr="006E3C9F">
              <w:rPr>
                <w:rFonts w:ascii="Arial" w:hAnsi="Arial" w:cs="Arial"/>
                <w:vertAlign w:val="superscript"/>
                <w:lang w:val="af-ZA"/>
              </w:rPr>
              <w:t>2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8647" w:type="dxa"/>
            <w:gridSpan w:val="2"/>
          </w:tcPr>
          <w:p w:rsidR="002E2F55" w:rsidRPr="006E3C9F" w:rsidRDefault="002E2F55" w:rsidP="002E2F55">
            <w:pPr>
              <w:ind w:right="-34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32°51’45” S</w:t>
            </w:r>
          </w:p>
          <w:p w:rsidR="004F1CDB" w:rsidRPr="006E3C9F" w:rsidRDefault="002E2F55" w:rsidP="00891C71">
            <w:pPr>
              <w:ind w:right="-34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27°25’10“ </w:t>
            </w:r>
            <w:r w:rsidR="00891C71" w:rsidRPr="006E3C9F">
              <w:rPr>
                <w:rFonts w:ascii="Arial" w:hAnsi="Arial" w:cs="Arial"/>
                <w:lang w:val="af-ZA"/>
              </w:rPr>
              <w:t>O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F1CDB" w:rsidRPr="006E3C9F" w:rsidTr="00E33194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F1CDB" w:rsidRPr="006E3C9F" w:rsidTr="003724E1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8647" w:type="dxa"/>
            <w:gridSpan w:val="2"/>
          </w:tcPr>
          <w:p w:rsidR="004F1CDB" w:rsidRPr="006E3C9F" w:rsidRDefault="00891C71" w:rsidP="00CF2099">
            <w:pPr>
              <w:outlineLvl w:val="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punthoogte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>, kontoerlyne</w:t>
            </w: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2E2F55" w:rsidRPr="006E3C9F" w:rsidRDefault="002E2F55">
      <w:pPr>
        <w:rPr>
          <w:lang w:val="af-ZA"/>
        </w:rPr>
      </w:pPr>
      <w:r w:rsidRPr="006E3C9F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3544"/>
        <w:gridCol w:w="1276"/>
        <w:gridCol w:w="2835"/>
        <w:gridCol w:w="709"/>
      </w:tblGrid>
      <w:tr w:rsidR="004F1CDB" w:rsidRPr="006E3C9F" w:rsidTr="003724E1">
        <w:tc>
          <w:tcPr>
            <w:tcW w:w="851" w:type="dxa"/>
          </w:tcPr>
          <w:p w:rsidR="004F1CDB" w:rsidRPr="006E3C9F" w:rsidRDefault="004F1CDB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4F1CDB" w:rsidRPr="006E3C9F" w:rsidRDefault="004F1CDB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1CDB" w:rsidRPr="006E3C9F" w:rsidRDefault="004F1CDB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2F55" w:rsidRPr="006E3C9F" w:rsidTr="00CA7B9F">
        <w:tc>
          <w:tcPr>
            <w:tcW w:w="851" w:type="dxa"/>
          </w:tcPr>
          <w:p w:rsidR="002E2F55" w:rsidRPr="006E3C9F" w:rsidRDefault="002E2F55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1.11</w:t>
            </w:r>
          </w:p>
        </w:tc>
        <w:tc>
          <w:tcPr>
            <w:tcW w:w="992" w:type="dxa"/>
          </w:tcPr>
          <w:p w:rsidR="002E2F55" w:rsidRPr="006E3C9F" w:rsidRDefault="002E2F55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1.11.1</w:t>
            </w:r>
          </w:p>
        </w:tc>
        <w:tc>
          <w:tcPr>
            <w:tcW w:w="7655" w:type="dxa"/>
            <w:gridSpan w:val="3"/>
          </w:tcPr>
          <w:p w:rsidR="002E2F55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20 m</w:t>
            </w:r>
          </w:p>
        </w:tc>
        <w:tc>
          <w:tcPr>
            <w:tcW w:w="709" w:type="dxa"/>
            <w:vAlign w:val="bottom"/>
          </w:tcPr>
          <w:p w:rsidR="002E2F55" w:rsidRPr="006E3C9F" w:rsidRDefault="002E2F55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E2F55" w:rsidRPr="006E3C9F" w:rsidTr="003724E1">
        <w:tc>
          <w:tcPr>
            <w:tcW w:w="851" w:type="dxa"/>
          </w:tcPr>
          <w:p w:rsidR="002E2F55" w:rsidRPr="006E3C9F" w:rsidRDefault="002E2F55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E2F55" w:rsidRPr="006E3C9F" w:rsidRDefault="002E2F55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1.11.2</w:t>
            </w:r>
          </w:p>
        </w:tc>
        <w:tc>
          <w:tcPr>
            <w:tcW w:w="7655" w:type="dxa"/>
            <w:gridSpan w:val="3"/>
          </w:tcPr>
          <w:p w:rsidR="002E2F55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360 m</w:t>
            </w:r>
          </w:p>
        </w:tc>
        <w:tc>
          <w:tcPr>
            <w:tcW w:w="709" w:type="dxa"/>
            <w:vAlign w:val="bottom"/>
          </w:tcPr>
          <w:p w:rsidR="002E2F55" w:rsidRPr="006E3C9F" w:rsidRDefault="002E2F55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E2F55" w:rsidRPr="006E3C9F" w:rsidTr="003724E1">
        <w:tc>
          <w:tcPr>
            <w:tcW w:w="851" w:type="dxa"/>
          </w:tcPr>
          <w:p w:rsidR="002E2F55" w:rsidRPr="006E3C9F" w:rsidRDefault="002E2F55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E2F55" w:rsidRPr="006E3C9F" w:rsidRDefault="002E2F55" w:rsidP="00E33194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1.11.3</w:t>
            </w:r>
          </w:p>
        </w:tc>
        <w:tc>
          <w:tcPr>
            <w:tcW w:w="7655" w:type="dxa"/>
            <w:gridSpan w:val="3"/>
          </w:tcPr>
          <w:p w:rsidR="002E2F55" w:rsidRPr="006E3C9F" w:rsidRDefault="00891C71" w:rsidP="00382885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Terrasse/trappe</w:t>
            </w:r>
          </w:p>
        </w:tc>
        <w:tc>
          <w:tcPr>
            <w:tcW w:w="709" w:type="dxa"/>
            <w:vAlign w:val="bottom"/>
          </w:tcPr>
          <w:p w:rsidR="002E2F55" w:rsidRPr="006E3C9F" w:rsidRDefault="002E2F55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E2F55" w:rsidRPr="006E3C9F" w:rsidTr="00E33194">
        <w:tc>
          <w:tcPr>
            <w:tcW w:w="851" w:type="dxa"/>
          </w:tcPr>
          <w:p w:rsidR="002E2F55" w:rsidRPr="006E3C9F" w:rsidRDefault="002E2F55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E2F55" w:rsidRPr="006E3C9F" w:rsidRDefault="002E2F55" w:rsidP="00E33194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1.11.4</w:t>
            </w:r>
          </w:p>
        </w:tc>
        <w:tc>
          <w:tcPr>
            <w:tcW w:w="7655" w:type="dxa"/>
            <w:gridSpan w:val="3"/>
          </w:tcPr>
          <w:p w:rsidR="002E2F55" w:rsidRPr="006E3C9F" w:rsidRDefault="00891C71" w:rsidP="00E33194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Oos</w:t>
            </w:r>
          </w:p>
        </w:tc>
        <w:tc>
          <w:tcPr>
            <w:tcW w:w="709" w:type="dxa"/>
            <w:vAlign w:val="bottom"/>
          </w:tcPr>
          <w:p w:rsidR="002E2F55" w:rsidRPr="006E3C9F" w:rsidRDefault="002E2F55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E2F55" w:rsidRPr="006E3C9F" w:rsidTr="00E33194">
        <w:tc>
          <w:tcPr>
            <w:tcW w:w="851" w:type="dxa"/>
          </w:tcPr>
          <w:p w:rsidR="002E2F55" w:rsidRPr="006E3C9F" w:rsidRDefault="002E2F55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E2F55" w:rsidRPr="006E3C9F" w:rsidRDefault="002E2F55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2E2F55" w:rsidRPr="006E3C9F" w:rsidRDefault="002E2F55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E2F55" w:rsidRPr="006E3C9F" w:rsidRDefault="002E2F55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1.12</w:t>
            </w: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1.12.1</w:t>
            </w:r>
          </w:p>
        </w:tc>
        <w:tc>
          <w:tcPr>
            <w:tcW w:w="7655" w:type="dxa"/>
            <w:gridSpan w:val="3"/>
          </w:tcPr>
          <w:p w:rsidR="005F1611" w:rsidRPr="006E3C9F" w:rsidRDefault="00891C71" w:rsidP="005F161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Suidwes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1.12.2</w:t>
            </w:r>
          </w:p>
        </w:tc>
        <w:tc>
          <w:tcPr>
            <w:tcW w:w="7655" w:type="dxa"/>
            <w:gridSpan w:val="3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210°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[30]</w:t>
            </w:r>
          </w:p>
        </w:tc>
      </w:tr>
      <w:tr w:rsidR="005F1611" w:rsidRPr="006E3C9F" w:rsidTr="003724E1">
        <w:tc>
          <w:tcPr>
            <w:tcW w:w="9498" w:type="dxa"/>
            <w:gridSpan w:val="5"/>
          </w:tcPr>
          <w:p w:rsidR="005F1611" w:rsidRPr="006E3C9F" w:rsidRDefault="004D4AAD" w:rsidP="004F3B03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5F1611" w:rsidRPr="006E3C9F">
              <w:rPr>
                <w:rFonts w:ascii="Arial" w:hAnsi="Arial" w:cs="Arial"/>
                <w:b/>
                <w:bCs/>
                <w:lang w:val="af-ZA"/>
              </w:rPr>
              <w:t xml:space="preserve"> 2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1611" w:rsidRPr="006E3C9F" w:rsidTr="003724E1">
        <w:tc>
          <w:tcPr>
            <w:tcW w:w="9498" w:type="dxa"/>
            <w:gridSpan w:val="5"/>
          </w:tcPr>
          <w:p w:rsidR="005F1611" w:rsidRPr="006E3C9F" w:rsidRDefault="005F1611" w:rsidP="004F3B03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655" w:type="dxa"/>
            <w:gridSpan w:val="3"/>
          </w:tcPr>
          <w:p w:rsidR="005F1611" w:rsidRPr="006E3C9F" w:rsidRDefault="005F1611" w:rsidP="00891C71">
            <w:pPr>
              <w:outlineLvl w:val="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Ngqokweni</w:t>
            </w:r>
            <w:r w:rsidR="00891C71" w:rsidRPr="006E3C9F">
              <w:rPr>
                <w:rFonts w:ascii="Arial" w:hAnsi="Arial" w:cs="Arial"/>
                <w:lang w:val="af-ZA"/>
              </w:rPr>
              <w:t>-rivier</w:t>
            </w:r>
            <w:proofErr w:type="spellEnd"/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655" w:type="dxa"/>
            <w:gridSpan w:val="3"/>
          </w:tcPr>
          <w:p w:rsidR="00891C71" w:rsidRPr="006E3C9F" w:rsidRDefault="00891C71" w:rsidP="005F1611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van noord na suid</w:t>
            </w:r>
          </w:p>
          <w:p w:rsidR="005F1611" w:rsidRPr="006E3C9F" w:rsidRDefault="00891C71" w:rsidP="005F1611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Sluit by die hoofstroom aan van bo-af</w:t>
            </w:r>
            <w:r w:rsidR="005F1611" w:rsidRPr="006E3C9F">
              <w:rPr>
                <w:rFonts w:ascii="Arial" w:hAnsi="Arial" w:cs="Arial"/>
                <w:lang w:val="af-ZA"/>
              </w:rPr>
              <w:t>,</w:t>
            </w:r>
          </w:p>
          <w:p w:rsidR="005F1611" w:rsidRDefault="00891C71" w:rsidP="00891C7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Vorm van kontoerlyne waarlangs dit vloei na die hoogste punt</w:t>
            </w:r>
          </w:p>
          <w:p w:rsidR="007C2507" w:rsidRPr="006E3C9F" w:rsidRDefault="007C2507" w:rsidP="007C2507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Enige korrekte antwoord is aanvaarbaar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647" w:type="dxa"/>
            <w:gridSpan w:val="4"/>
          </w:tcPr>
          <w:p w:rsidR="007C2507" w:rsidRDefault="00733B61" w:rsidP="007C2507">
            <w:pPr>
              <w:tabs>
                <w:tab w:val="left" w:pos="2018"/>
              </w:tabs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Landerye, woude</w:t>
            </w:r>
          </w:p>
          <w:p w:rsidR="005F1611" w:rsidRPr="006E3C9F" w:rsidRDefault="007C2507" w:rsidP="007C2507">
            <w:pPr>
              <w:tabs>
                <w:tab w:val="left" w:pos="2018"/>
              </w:tabs>
              <w:jc w:val="right"/>
              <w:outlineLvl w:val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Enige ander primêre aktiwiteit sigbaar op die kaart is aanvaarbaar.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[5]</w:t>
            </w:r>
          </w:p>
        </w:tc>
      </w:tr>
      <w:tr w:rsidR="00E33194" w:rsidRPr="006E3C9F" w:rsidTr="003724E1">
        <w:tc>
          <w:tcPr>
            <w:tcW w:w="851" w:type="dxa"/>
          </w:tcPr>
          <w:p w:rsidR="00E33194" w:rsidRPr="006E3C9F" w:rsidRDefault="00E33194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E33194" w:rsidRPr="006E3C9F" w:rsidRDefault="00E33194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33194" w:rsidRPr="006E3C9F" w:rsidRDefault="00E33194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2BC" w:rsidRPr="006E3C9F" w:rsidTr="00C93C6E">
        <w:tc>
          <w:tcPr>
            <w:tcW w:w="9498" w:type="dxa"/>
            <w:gridSpan w:val="5"/>
          </w:tcPr>
          <w:p w:rsidR="004A52BC" w:rsidRPr="006E3C9F" w:rsidRDefault="004D4AAD" w:rsidP="00C60583">
            <w:pPr>
              <w:tabs>
                <w:tab w:val="left" w:pos="2161"/>
              </w:tabs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A52BC" w:rsidRPr="006E3C9F">
              <w:rPr>
                <w:rFonts w:ascii="Arial" w:hAnsi="Arial" w:cs="Arial"/>
                <w:b/>
                <w:bCs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4A52BC" w:rsidRPr="006E3C9F" w:rsidRDefault="004A52BC" w:rsidP="00AD5FDC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4F3B03" w:rsidRPr="006E3C9F" w:rsidTr="003724E1">
        <w:tc>
          <w:tcPr>
            <w:tcW w:w="851" w:type="dxa"/>
          </w:tcPr>
          <w:p w:rsidR="004F3B03" w:rsidRPr="006E3C9F" w:rsidRDefault="004F3B03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4F3B03" w:rsidRPr="006E3C9F" w:rsidRDefault="004F3B03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F3B03" w:rsidRPr="006E3C9F" w:rsidRDefault="004F3B03" w:rsidP="003724E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655" w:type="dxa"/>
            <w:gridSpan w:val="3"/>
          </w:tcPr>
          <w:p w:rsidR="005F1611" w:rsidRPr="006E3C9F" w:rsidRDefault="00733B6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Vals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655" w:type="dxa"/>
            <w:gridSpan w:val="3"/>
          </w:tcPr>
          <w:p w:rsidR="005F1611" w:rsidRPr="006E3C9F" w:rsidRDefault="00733B61" w:rsidP="00731D3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Waar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655" w:type="dxa"/>
            <w:gridSpan w:val="3"/>
          </w:tcPr>
          <w:p w:rsidR="005F1611" w:rsidRPr="006E3C9F" w:rsidRDefault="00733B6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Waar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7655" w:type="dxa"/>
            <w:gridSpan w:val="3"/>
          </w:tcPr>
          <w:p w:rsidR="005F1611" w:rsidRPr="006E3C9F" w:rsidRDefault="00733B6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Waar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7655" w:type="dxa"/>
            <w:gridSpan w:val="3"/>
          </w:tcPr>
          <w:p w:rsidR="005F1611" w:rsidRPr="006E3C9F" w:rsidRDefault="00733B61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Vals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5F1611" w:rsidRPr="006E3C9F" w:rsidRDefault="005F1611" w:rsidP="00C7578B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(5x1)</w:t>
            </w: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(5)</w:t>
            </w:r>
          </w:p>
        </w:tc>
      </w:tr>
      <w:tr w:rsidR="00B958FF" w:rsidRPr="006E3C9F" w:rsidTr="00B958FF">
        <w:tc>
          <w:tcPr>
            <w:tcW w:w="851" w:type="dxa"/>
          </w:tcPr>
          <w:p w:rsidR="00B958FF" w:rsidRPr="006E3C9F" w:rsidRDefault="00B958FF" w:rsidP="00B958FF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992" w:type="dxa"/>
          </w:tcPr>
          <w:p w:rsidR="00B958FF" w:rsidRPr="006E3C9F" w:rsidRDefault="00B958FF" w:rsidP="00B958FF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3544" w:type="dxa"/>
          </w:tcPr>
          <w:p w:rsidR="00B958FF" w:rsidRPr="006E3C9F" w:rsidRDefault="00733B61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</w:t>
            </w:r>
            <w:r w:rsidR="00B958FF" w:rsidRPr="006E3C9F">
              <w:rPr>
                <w:rFonts w:ascii="Arial" w:hAnsi="Arial" w:cs="Arial"/>
                <w:lang w:val="af-ZA"/>
              </w:rPr>
              <w:t>SA</w:t>
            </w:r>
          </w:p>
        </w:tc>
        <w:tc>
          <w:tcPr>
            <w:tcW w:w="1276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3.2.6</w:t>
            </w:r>
          </w:p>
        </w:tc>
        <w:tc>
          <w:tcPr>
            <w:tcW w:w="2835" w:type="dxa"/>
          </w:tcPr>
          <w:p w:rsidR="00B958FF" w:rsidRPr="006E3C9F" w:rsidRDefault="00B958FF" w:rsidP="00B958FF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Uranium-235</w:t>
            </w:r>
          </w:p>
        </w:tc>
        <w:tc>
          <w:tcPr>
            <w:tcW w:w="709" w:type="dxa"/>
            <w:vAlign w:val="bottom"/>
          </w:tcPr>
          <w:p w:rsidR="00B958FF" w:rsidRPr="006E3C9F" w:rsidRDefault="00B958FF" w:rsidP="00A6094A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958FF" w:rsidRPr="006E3C9F" w:rsidTr="00B958FF">
        <w:tc>
          <w:tcPr>
            <w:tcW w:w="851" w:type="dxa"/>
          </w:tcPr>
          <w:p w:rsidR="00B958FF" w:rsidRPr="006E3C9F" w:rsidRDefault="00B958FF" w:rsidP="00A6094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958FF" w:rsidRPr="006E3C9F" w:rsidRDefault="00B958FF" w:rsidP="00B958FF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544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Manhattan</w:t>
            </w:r>
            <w:proofErr w:type="spellEnd"/>
            <w:r w:rsidRPr="006E3C9F">
              <w:rPr>
                <w:rFonts w:ascii="Arial" w:hAnsi="Arial" w:cs="Arial"/>
                <w:lang w:val="af-ZA"/>
              </w:rPr>
              <w:t xml:space="preserve"> </w:t>
            </w:r>
            <w:r w:rsidR="00733B61" w:rsidRPr="006E3C9F">
              <w:rPr>
                <w:rFonts w:ascii="Arial" w:hAnsi="Arial" w:cs="Arial"/>
                <w:lang w:val="af-ZA"/>
              </w:rPr>
              <w:t>Projek</w:t>
            </w:r>
          </w:p>
        </w:tc>
        <w:tc>
          <w:tcPr>
            <w:tcW w:w="1276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3.2.7</w:t>
            </w:r>
          </w:p>
        </w:tc>
        <w:tc>
          <w:tcPr>
            <w:tcW w:w="2835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80-100 000</w:t>
            </w:r>
          </w:p>
        </w:tc>
        <w:tc>
          <w:tcPr>
            <w:tcW w:w="709" w:type="dxa"/>
            <w:vAlign w:val="bottom"/>
          </w:tcPr>
          <w:p w:rsidR="00B958FF" w:rsidRPr="006E3C9F" w:rsidRDefault="00B958FF" w:rsidP="00A6094A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958FF" w:rsidRPr="006E3C9F" w:rsidTr="00B958FF">
        <w:tc>
          <w:tcPr>
            <w:tcW w:w="851" w:type="dxa"/>
          </w:tcPr>
          <w:p w:rsidR="00B958FF" w:rsidRPr="006E3C9F" w:rsidRDefault="00B958FF" w:rsidP="00A6094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958FF" w:rsidRPr="006E3C9F" w:rsidRDefault="00B958FF" w:rsidP="00B958FF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3544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lang w:val="af-ZA"/>
              </w:rPr>
              <w:t>Hiroshima</w:t>
            </w:r>
            <w:proofErr w:type="spellEnd"/>
          </w:p>
        </w:tc>
        <w:tc>
          <w:tcPr>
            <w:tcW w:w="1276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3.2.8</w:t>
            </w:r>
          </w:p>
        </w:tc>
        <w:tc>
          <w:tcPr>
            <w:tcW w:w="2835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Nagasaki</w:t>
            </w:r>
          </w:p>
        </w:tc>
        <w:tc>
          <w:tcPr>
            <w:tcW w:w="709" w:type="dxa"/>
            <w:vAlign w:val="bottom"/>
          </w:tcPr>
          <w:p w:rsidR="00B958FF" w:rsidRPr="006E3C9F" w:rsidRDefault="00B958FF" w:rsidP="00A6094A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958FF" w:rsidRPr="006E3C9F" w:rsidTr="00B958FF">
        <w:tc>
          <w:tcPr>
            <w:tcW w:w="851" w:type="dxa"/>
          </w:tcPr>
          <w:p w:rsidR="00B958FF" w:rsidRPr="006E3C9F" w:rsidRDefault="00B958FF" w:rsidP="00A6094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958FF" w:rsidRPr="006E3C9F" w:rsidRDefault="00B958FF" w:rsidP="00B958FF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3544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</w:t>
            </w:r>
            <w:r w:rsidRPr="006E3C9F">
              <w:rPr>
                <w:rFonts w:ascii="Arial" w:hAnsi="Arial" w:cs="Arial"/>
                <w:vertAlign w:val="superscript"/>
                <w:lang w:val="af-ZA"/>
              </w:rPr>
              <w:t>th</w:t>
            </w:r>
            <w:r w:rsidRPr="006E3C9F">
              <w:rPr>
                <w:rFonts w:ascii="Arial" w:hAnsi="Arial" w:cs="Arial"/>
                <w:lang w:val="af-ZA"/>
              </w:rPr>
              <w:t xml:space="preserve"> August 1945</w:t>
            </w:r>
          </w:p>
        </w:tc>
        <w:tc>
          <w:tcPr>
            <w:tcW w:w="1276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3.2.9</w:t>
            </w:r>
          </w:p>
        </w:tc>
        <w:tc>
          <w:tcPr>
            <w:tcW w:w="2835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Little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Boy</w:t>
            </w:r>
            <w:proofErr w:type="spellEnd"/>
          </w:p>
        </w:tc>
        <w:tc>
          <w:tcPr>
            <w:tcW w:w="709" w:type="dxa"/>
            <w:vAlign w:val="bottom"/>
          </w:tcPr>
          <w:p w:rsidR="00B958FF" w:rsidRPr="006E3C9F" w:rsidRDefault="00B958FF" w:rsidP="00A6094A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B958FF" w:rsidRPr="006E3C9F" w:rsidTr="00B958FF">
        <w:tc>
          <w:tcPr>
            <w:tcW w:w="851" w:type="dxa"/>
          </w:tcPr>
          <w:p w:rsidR="00B958FF" w:rsidRPr="006E3C9F" w:rsidRDefault="00B958FF" w:rsidP="00A6094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3.2.5</w:t>
            </w:r>
          </w:p>
        </w:tc>
        <w:tc>
          <w:tcPr>
            <w:tcW w:w="3544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Fat Man</w:t>
            </w:r>
          </w:p>
        </w:tc>
        <w:tc>
          <w:tcPr>
            <w:tcW w:w="1276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3.2.10</w:t>
            </w:r>
          </w:p>
        </w:tc>
        <w:tc>
          <w:tcPr>
            <w:tcW w:w="2835" w:type="dxa"/>
          </w:tcPr>
          <w:p w:rsidR="00B958FF" w:rsidRPr="006E3C9F" w:rsidRDefault="00B958FF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74 000</w:t>
            </w:r>
          </w:p>
        </w:tc>
        <w:tc>
          <w:tcPr>
            <w:tcW w:w="709" w:type="dxa"/>
            <w:vAlign w:val="bottom"/>
          </w:tcPr>
          <w:p w:rsidR="00B958FF" w:rsidRPr="006E3C9F" w:rsidRDefault="00B958FF" w:rsidP="00A6094A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(10)</w:t>
            </w: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5F1611" w:rsidRPr="006E3C9F" w:rsidTr="003724E1">
        <w:tc>
          <w:tcPr>
            <w:tcW w:w="851" w:type="dxa"/>
          </w:tcPr>
          <w:p w:rsidR="005F1611" w:rsidRPr="006E3C9F" w:rsidRDefault="005F1611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5F1611" w:rsidRPr="006E3C9F" w:rsidRDefault="005F1611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1611" w:rsidRPr="006E3C9F" w:rsidRDefault="005F1611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[15]</w:t>
            </w: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  <w:gridSpan w:val="3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9498" w:type="dxa"/>
            <w:gridSpan w:val="5"/>
          </w:tcPr>
          <w:p w:rsidR="00C43758" w:rsidRPr="006E3C9F" w:rsidRDefault="004D4AA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C43758" w:rsidRPr="006E3C9F">
              <w:rPr>
                <w:rFonts w:ascii="Arial" w:hAnsi="Arial" w:cs="Arial"/>
                <w:b/>
                <w:bCs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9498" w:type="dxa"/>
            <w:gridSpan w:val="5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647" w:type="dxa"/>
            <w:gridSpan w:val="4"/>
          </w:tcPr>
          <w:p w:rsidR="00A6094A" w:rsidRPr="006E3C9F" w:rsidRDefault="00A6094A" w:rsidP="00A6094A">
            <w:pPr>
              <w:rPr>
                <w:rFonts w:ascii="Arial" w:hAnsi="Arial" w:cs="Arial"/>
                <w:b/>
                <w:lang w:val="af-ZA"/>
              </w:rPr>
            </w:pPr>
            <w:proofErr w:type="spellStart"/>
            <w:r w:rsidRPr="006E3C9F">
              <w:rPr>
                <w:rFonts w:ascii="Arial" w:hAnsi="Arial" w:cs="Arial"/>
                <w:b/>
                <w:lang w:val="af-ZA"/>
              </w:rPr>
              <w:t>Source</w:t>
            </w:r>
            <w:proofErr w:type="spellEnd"/>
            <w:r w:rsidRPr="006E3C9F">
              <w:rPr>
                <w:rFonts w:ascii="Arial" w:hAnsi="Arial" w:cs="Arial"/>
                <w:b/>
                <w:lang w:val="af-ZA"/>
              </w:rPr>
              <w:t xml:space="preserve"> 3</w:t>
            </w: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733B61" w:rsidRPr="006E3C9F">
              <w:rPr>
                <w:rFonts w:ascii="Arial" w:hAnsi="Arial" w:cs="Arial"/>
                <w:lang w:val="af-ZA"/>
              </w:rPr>
              <w:t xml:space="preserve"> Totale verwoesting van die stad deur die atoombom</w:t>
            </w: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733B61" w:rsidRPr="006E3C9F">
              <w:rPr>
                <w:rFonts w:ascii="Arial" w:hAnsi="Arial" w:cs="Arial"/>
                <w:lang w:val="af-ZA"/>
              </w:rPr>
              <w:t xml:space="preserve"> ŉ Stofwolk in die vorm van ŉ paddastoel</w:t>
            </w:r>
          </w:p>
          <w:p w:rsidR="00A6094A" w:rsidRPr="006E3C9F" w:rsidRDefault="006044A0" w:rsidP="00A6094A">
            <w:pPr>
              <w:jc w:val="right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(enige</w:t>
            </w:r>
            <w:r w:rsidR="00A6094A" w:rsidRPr="006E3C9F">
              <w:rPr>
                <w:rFonts w:ascii="Arial" w:hAnsi="Arial" w:cs="Arial"/>
                <w:lang w:val="af-ZA"/>
              </w:rPr>
              <w:t xml:space="preserve"> </w:t>
            </w:r>
            <w:r w:rsidR="00733B61" w:rsidRPr="006E3C9F">
              <w:rPr>
                <w:rFonts w:ascii="Arial" w:hAnsi="Arial" w:cs="Arial"/>
                <w:lang w:val="af-ZA"/>
              </w:rPr>
              <w:t>gepaste antwoord</w:t>
            </w:r>
            <w:r w:rsidR="00A6094A" w:rsidRPr="006E3C9F">
              <w:rPr>
                <w:rFonts w:ascii="Arial" w:hAnsi="Arial" w:cs="Arial"/>
                <w:lang w:val="af-ZA"/>
              </w:rPr>
              <w:t>)</w:t>
            </w:r>
          </w:p>
          <w:p w:rsidR="00C43758" w:rsidRPr="006E3C9F" w:rsidRDefault="00C43758" w:rsidP="00C43758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Source4</w:t>
            </w:r>
          </w:p>
          <w:p w:rsidR="00A6094A" w:rsidRPr="006E3C9F" w:rsidRDefault="00A6094A" w:rsidP="00733B6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733B61" w:rsidRPr="006E3C9F">
              <w:rPr>
                <w:rFonts w:ascii="Arial" w:hAnsi="Arial" w:cs="Arial"/>
                <w:lang w:val="af-ZA"/>
              </w:rPr>
              <w:t xml:space="preserve"> Die stad is byna totaal verwoes/meeste geboue is verwoes</w:t>
            </w:r>
          </w:p>
          <w:p w:rsidR="00A6094A" w:rsidRPr="006E3C9F" w:rsidRDefault="00A6094A" w:rsidP="00A6094A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733B61" w:rsidRPr="006E3C9F">
              <w:rPr>
                <w:rFonts w:ascii="Arial" w:hAnsi="Arial" w:cs="Arial"/>
                <w:lang w:val="af-ZA"/>
              </w:rPr>
              <w:t xml:space="preserve"> Die brug is verwoes</w:t>
            </w:r>
          </w:p>
          <w:p w:rsidR="00A6094A" w:rsidRPr="006E3C9F" w:rsidRDefault="006044A0" w:rsidP="00A6094A">
            <w:pPr>
              <w:ind w:right="34"/>
              <w:jc w:val="right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</w:t>
            </w:r>
            <w:r w:rsidR="00733B61" w:rsidRPr="006E3C9F">
              <w:rPr>
                <w:rFonts w:ascii="Arial" w:hAnsi="Arial" w:cs="Arial"/>
                <w:lang w:val="af-ZA"/>
              </w:rPr>
              <w:t>enige ander gepaste antwoord</w:t>
            </w:r>
            <w:r w:rsidR="00A6094A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C43758" w:rsidRPr="006E3C9F" w:rsidRDefault="00C43758" w:rsidP="00C43758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</w:tbl>
    <w:p w:rsidR="00C60583" w:rsidRPr="006E3C9F" w:rsidRDefault="00C60583">
      <w:r w:rsidRPr="006E3C9F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C43758" w:rsidRPr="006E3C9F" w:rsidTr="003724E1">
        <w:tc>
          <w:tcPr>
            <w:tcW w:w="851" w:type="dxa"/>
          </w:tcPr>
          <w:p w:rsidR="00C43758" w:rsidRPr="006E3C9F" w:rsidRDefault="00C43758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C43758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647" w:type="dxa"/>
            <w:gridSpan w:val="2"/>
          </w:tcPr>
          <w:p w:rsidR="00A6094A" w:rsidRPr="006E3C9F" w:rsidRDefault="00A6094A" w:rsidP="00733B61">
            <w:pPr>
              <w:ind w:left="317" w:hanging="283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A. </w:t>
            </w:r>
            <w:r w:rsidR="00733B61" w:rsidRPr="006E3C9F">
              <w:rPr>
                <w:rFonts w:ascii="Arial" w:hAnsi="Arial" w:cs="Arial"/>
                <w:lang w:val="af-ZA"/>
              </w:rPr>
              <w:t>Sien dit as die enigste manier om die oorlog te stop – want Japan wou nie stop nie</w:t>
            </w:r>
            <w:r w:rsidRPr="006E3C9F">
              <w:rPr>
                <w:rFonts w:ascii="Arial" w:hAnsi="Arial" w:cs="Arial"/>
                <w:lang w:val="af-ZA"/>
              </w:rPr>
              <w:t>.</w:t>
            </w:r>
          </w:p>
          <w:p w:rsidR="00C43758" w:rsidRPr="006E3C9F" w:rsidRDefault="00A6094A" w:rsidP="00733B61">
            <w:pPr>
              <w:ind w:left="317" w:hanging="283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B. </w:t>
            </w:r>
            <w:r w:rsidR="00733B61" w:rsidRPr="006E3C9F">
              <w:rPr>
                <w:rFonts w:ascii="Arial" w:hAnsi="Arial" w:cs="Arial"/>
                <w:lang w:val="af-ZA"/>
              </w:rPr>
              <w:t>Die Geallieerdes/VSA wou eerste wees in ŉ poging om die NAZIS/Duitsers te verslaan</w:t>
            </w: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C43758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647" w:type="dxa"/>
            <w:gridSpan w:val="2"/>
          </w:tcPr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A: </w:t>
            </w:r>
            <w:r w:rsidR="00733B61" w:rsidRPr="006E3C9F">
              <w:rPr>
                <w:rFonts w:ascii="Arial" w:hAnsi="Arial" w:cs="Arial"/>
                <w:lang w:val="af-ZA"/>
              </w:rPr>
              <w:t>Japan was verplig om te oorlog te staak en oor te gee aan die Geallieerdes</w:t>
            </w:r>
          </w:p>
          <w:p w:rsidR="00C43758" w:rsidRPr="006E3C9F" w:rsidRDefault="00A6094A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B: </w:t>
            </w:r>
            <w:r w:rsidR="00733B61" w:rsidRPr="006E3C9F">
              <w:rPr>
                <w:rFonts w:ascii="Arial" w:hAnsi="Arial" w:cs="Arial"/>
                <w:lang w:val="af-ZA"/>
              </w:rPr>
              <w:t>Het die totale verwoesting van Hirosjima en Nagasaki veroorsaak</w:t>
            </w: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C: </w:t>
            </w:r>
            <w:r w:rsidR="00733B61" w:rsidRPr="006E3C9F">
              <w:rPr>
                <w:rFonts w:ascii="Arial" w:hAnsi="Arial" w:cs="Arial"/>
                <w:lang w:val="af-ZA"/>
              </w:rPr>
              <w:t>Veroorsaak sterftes, verskeie siekte gedurende en na die bomaanvalle</w:t>
            </w:r>
          </w:p>
          <w:p w:rsidR="00A6094A" w:rsidRPr="006E3C9F" w:rsidRDefault="00A6094A" w:rsidP="00733B61">
            <w:pPr>
              <w:tabs>
                <w:tab w:val="right" w:pos="8397"/>
              </w:tabs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D: </w:t>
            </w:r>
            <w:r w:rsidR="00733B61" w:rsidRPr="006E3C9F">
              <w:rPr>
                <w:rFonts w:ascii="Arial" w:hAnsi="Arial" w:cs="Arial"/>
                <w:lang w:val="af-ZA"/>
              </w:rPr>
              <w:t>Japan was verneder en moes betaal vir oorlogsverliese</w:t>
            </w:r>
            <w:r w:rsidRPr="006E3C9F">
              <w:rPr>
                <w:rFonts w:ascii="Arial" w:hAnsi="Arial" w:cs="Arial"/>
                <w:lang w:val="af-ZA"/>
              </w:rPr>
              <w:tab/>
            </w:r>
            <w:r w:rsidR="006044A0" w:rsidRPr="006E3C9F">
              <w:rPr>
                <w:rFonts w:ascii="Arial" w:hAnsi="Arial" w:cs="Arial"/>
                <w:lang w:val="af-ZA"/>
              </w:rPr>
              <w:t>(enige</w:t>
            </w:r>
            <w:r w:rsidRPr="006E3C9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43758" w:rsidRPr="006E3C9F" w:rsidRDefault="00C43758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43758" w:rsidRPr="006E3C9F" w:rsidTr="003724E1">
        <w:tc>
          <w:tcPr>
            <w:tcW w:w="851" w:type="dxa"/>
          </w:tcPr>
          <w:p w:rsidR="00C43758" w:rsidRPr="006E3C9F" w:rsidRDefault="00C43758" w:rsidP="00C43758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647" w:type="dxa"/>
            <w:gridSpan w:val="2"/>
          </w:tcPr>
          <w:p w:rsidR="006D5A96" w:rsidRPr="006E3C9F" w:rsidRDefault="00FE4CA3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Aanvaar enige goeie verduideliking vir ŉ JA of ŉ NEE </w:t>
            </w:r>
          </w:p>
          <w:p w:rsidR="00FE4CA3" w:rsidRPr="006E3C9F" w:rsidRDefault="00FE4CA3" w:rsidP="00A6094A">
            <w:pPr>
              <w:rPr>
                <w:rFonts w:ascii="Arial" w:hAnsi="Arial" w:cs="Arial"/>
                <w:lang w:val="af-ZA"/>
              </w:rPr>
            </w:pPr>
          </w:p>
          <w:p w:rsidR="00A6094A" w:rsidRPr="006E3C9F" w:rsidRDefault="00FE4CA3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ŉ </w:t>
            </w:r>
            <w:r w:rsidRPr="006E3C9F">
              <w:rPr>
                <w:rFonts w:ascii="Arial" w:hAnsi="Arial" w:cs="Arial"/>
                <w:b/>
                <w:lang w:val="af-ZA"/>
              </w:rPr>
              <w:t>JA</w:t>
            </w:r>
            <w:r w:rsidRPr="006E3C9F">
              <w:rPr>
                <w:rFonts w:ascii="Arial" w:hAnsi="Arial" w:cs="Arial"/>
                <w:lang w:val="af-ZA"/>
              </w:rPr>
              <w:t xml:space="preserve"> mag insluit</w:t>
            </w:r>
            <w:r w:rsidR="00A6094A" w:rsidRPr="006E3C9F">
              <w:rPr>
                <w:rFonts w:ascii="Arial" w:hAnsi="Arial" w:cs="Arial"/>
                <w:lang w:val="af-ZA"/>
              </w:rPr>
              <w:t>:</w:t>
            </w: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a: </w:t>
            </w:r>
            <w:r w:rsidR="00FE4CA3" w:rsidRPr="006E3C9F">
              <w:rPr>
                <w:rFonts w:ascii="Arial" w:hAnsi="Arial" w:cs="Arial"/>
                <w:lang w:val="af-ZA"/>
              </w:rPr>
              <w:t xml:space="preserve">dien as ŉ afskrikmiddel vir ŉ kern wapen oorlog tussen die </w:t>
            </w:r>
            <w:r w:rsidR="00366E3F" w:rsidRPr="006E3C9F">
              <w:rPr>
                <w:rFonts w:ascii="Arial" w:hAnsi="Arial" w:cs="Arial"/>
                <w:lang w:val="af-ZA"/>
              </w:rPr>
              <w:t>S</w:t>
            </w:r>
            <w:r w:rsidR="00FE4CA3" w:rsidRPr="006E3C9F">
              <w:rPr>
                <w:rFonts w:ascii="Arial" w:hAnsi="Arial" w:cs="Arial"/>
                <w:lang w:val="af-ZA"/>
              </w:rPr>
              <w:t>upermoondhede</w:t>
            </w:r>
          </w:p>
          <w:p w:rsidR="00A6094A" w:rsidRPr="006E3C9F" w:rsidRDefault="00A6094A" w:rsidP="00A6094A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b: </w:t>
            </w:r>
            <w:r w:rsidR="0007597A" w:rsidRPr="006E3C9F">
              <w:rPr>
                <w:rFonts w:ascii="Arial" w:hAnsi="Arial" w:cs="Arial"/>
                <w:lang w:val="af-ZA"/>
              </w:rPr>
              <w:t>om nasionale sekuriteit te verstewig</w:t>
            </w:r>
          </w:p>
          <w:p w:rsidR="00C43758" w:rsidRPr="006E3C9F" w:rsidRDefault="00A6094A" w:rsidP="00A6094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C: </w:t>
            </w:r>
            <w:r w:rsidR="0007597A" w:rsidRPr="006E3C9F">
              <w:rPr>
                <w:rFonts w:ascii="Arial" w:hAnsi="Arial" w:cs="Arial"/>
                <w:lang w:val="af-ZA"/>
              </w:rPr>
              <w:t>bevordering van wetenskaplike kennis</w:t>
            </w:r>
          </w:p>
          <w:p w:rsidR="006D5A96" w:rsidRPr="006E3C9F" w:rsidRDefault="006D5A96" w:rsidP="006D5A96">
            <w:pPr>
              <w:jc w:val="center"/>
              <w:outlineLvl w:val="0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O</w:t>
            </w:r>
            <w:r w:rsidR="0007597A" w:rsidRPr="006E3C9F">
              <w:rPr>
                <w:rFonts w:ascii="Arial" w:hAnsi="Arial" w:cs="Arial"/>
                <w:b/>
                <w:lang w:val="af-ZA"/>
              </w:rPr>
              <w:t>F</w:t>
            </w:r>
          </w:p>
          <w:p w:rsidR="006D5A96" w:rsidRPr="006E3C9F" w:rsidRDefault="0007597A" w:rsidP="006D5A96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ŉ </w:t>
            </w:r>
            <w:r w:rsidRPr="006E3C9F">
              <w:rPr>
                <w:rFonts w:ascii="Arial" w:hAnsi="Arial" w:cs="Arial"/>
                <w:b/>
                <w:lang w:val="af-ZA"/>
              </w:rPr>
              <w:t>NEE</w:t>
            </w:r>
            <w:r w:rsidRPr="006E3C9F">
              <w:rPr>
                <w:rFonts w:ascii="Arial" w:hAnsi="Arial" w:cs="Arial"/>
                <w:lang w:val="af-ZA"/>
              </w:rPr>
              <w:t xml:space="preserve"> mag insluit</w:t>
            </w:r>
            <w:r w:rsidR="006D5A96" w:rsidRPr="006E3C9F">
              <w:rPr>
                <w:rFonts w:ascii="Arial" w:hAnsi="Arial" w:cs="Arial"/>
                <w:lang w:val="af-ZA"/>
              </w:rPr>
              <w:t>:</w:t>
            </w:r>
          </w:p>
          <w:p w:rsidR="006D5A96" w:rsidRPr="006E3C9F" w:rsidRDefault="006D5A96" w:rsidP="006D5A96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a: </w:t>
            </w:r>
            <w:r w:rsidR="00280DBA" w:rsidRPr="006E3C9F">
              <w:rPr>
                <w:rFonts w:ascii="Arial" w:hAnsi="Arial" w:cs="Arial"/>
                <w:lang w:val="af-ZA"/>
              </w:rPr>
              <w:t xml:space="preserve">Die </w:t>
            </w:r>
            <w:r w:rsidR="0007597A" w:rsidRPr="006E3C9F">
              <w:rPr>
                <w:rFonts w:ascii="Arial" w:hAnsi="Arial" w:cs="Arial"/>
                <w:lang w:val="af-ZA"/>
              </w:rPr>
              <w:t xml:space="preserve">gebruik </w:t>
            </w:r>
            <w:r w:rsidR="00280DBA" w:rsidRPr="006E3C9F">
              <w:rPr>
                <w:rFonts w:ascii="Arial" w:hAnsi="Arial" w:cs="Arial"/>
                <w:lang w:val="af-ZA"/>
              </w:rPr>
              <w:t xml:space="preserve">daarvan </w:t>
            </w:r>
            <w:r w:rsidR="0007597A" w:rsidRPr="006E3C9F">
              <w:rPr>
                <w:rFonts w:ascii="Arial" w:hAnsi="Arial" w:cs="Arial"/>
                <w:lang w:val="af-ZA"/>
              </w:rPr>
              <w:t>kan die wêreld/lande binne minute verwoes</w:t>
            </w:r>
          </w:p>
          <w:p w:rsidR="006D5A96" w:rsidRPr="006E3C9F" w:rsidRDefault="006D5A96" w:rsidP="006D5A96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b: </w:t>
            </w:r>
            <w:r w:rsidR="00280DBA" w:rsidRPr="006E3C9F">
              <w:rPr>
                <w:rFonts w:ascii="Arial" w:hAnsi="Arial" w:cs="Arial"/>
                <w:lang w:val="af-ZA"/>
              </w:rPr>
              <w:t>daar moet ŉ algehele verbanning wees op die maak en gebruik daarvan</w:t>
            </w:r>
            <w:r w:rsidRPr="006E3C9F">
              <w:rPr>
                <w:rFonts w:ascii="Arial" w:hAnsi="Arial" w:cs="Arial"/>
                <w:lang w:val="af-ZA"/>
              </w:rPr>
              <w:t>.</w:t>
            </w:r>
          </w:p>
          <w:p w:rsidR="006D5A96" w:rsidRPr="006E3C9F" w:rsidRDefault="006D5A96" w:rsidP="00280DBA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C: </w:t>
            </w:r>
            <w:r w:rsidR="00280DBA" w:rsidRPr="006E3C9F">
              <w:rPr>
                <w:rFonts w:ascii="Arial" w:hAnsi="Arial" w:cs="Arial"/>
                <w:lang w:val="af-ZA"/>
              </w:rPr>
              <w:t>dit kan sterftes, siektes en onverklaarbare hartseer veroorsaak</w:t>
            </w:r>
          </w:p>
        </w:tc>
        <w:tc>
          <w:tcPr>
            <w:tcW w:w="709" w:type="dxa"/>
            <w:vAlign w:val="bottom"/>
          </w:tcPr>
          <w:p w:rsidR="00C43758" w:rsidRPr="006E3C9F" w:rsidRDefault="00C43758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E724B6" w:rsidRPr="006E3C9F" w:rsidTr="003724E1">
        <w:tc>
          <w:tcPr>
            <w:tcW w:w="851" w:type="dxa"/>
          </w:tcPr>
          <w:p w:rsidR="00E724B6" w:rsidRPr="006E3C9F" w:rsidRDefault="00E724B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E724B6" w:rsidRPr="006E3C9F" w:rsidRDefault="00E724B6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724B6" w:rsidRPr="006E3C9F" w:rsidRDefault="00E724B6" w:rsidP="00E724B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[10]</w:t>
            </w:r>
          </w:p>
        </w:tc>
      </w:tr>
      <w:tr w:rsidR="00B26E8E" w:rsidRPr="006E3C9F" w:rsidTr="00EF2576">
        <w:tc>
          <w:tcPr>
            <w:tcW w:w="9498" w:type="dxa"/>
            <w:gridSpan w:val="3"/>
          </w:tcPr>
          <w:p w:rsidR="00B26E8E" w:rsidRPr="006E3C9F" w:rsidRDefault="004D4AAD" w:rsidP="00C60583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B26E8E" w:rsidRPr="006E3C9F">
              <w:rPr>
                <w:rFonts w:ascii="Arial" w:hAnsi="Arial" w:cs="Arial"/>
                <w:b/>
                <w:bCs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B26E8E" w:rsidRPr="006E3C9F" w:rsidRDefault="00B26E8E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A6E1F" w:rsidRPr="006E3C9F" w:rsidTr="00EF2576">
        <w:tc>
          <w:tcPr>
            <w:tcW w:w="851" w:type="dxa"/>
          </w:tcPr>
          <w:p w:rsidR="00AA6E1F" w:rsidRPr="006E3C9F" w:rsidRDefault="00AA6E1F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AA6E1F" w:rsidRPr="006E3C9F" w:rsidRDefault="00AA6E1F" w:rsidP="003724E1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6E1F" w:rsidRPr="006E3C9F" w:rsidRDefault="00AA6E1F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F670AD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7655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A.</w:t>
            </w:r>
            <w:r w:rsidRPr="006E3C9F">
              <w:rPr>
                <w:rFonts w:ascii="Arial" w:hAnsi="Arial" w:cs="Arial"/>
                <w:lang w:val="af-ZA"/>
              </w:rPr>
              <w:tab/>
            </w:r>
            <w:r w:rsidR="00206265" w:rsidRPr="006E3C9F">
              <w:rPr>
                <w:rFonts w:ascii="Arial" w:hAnsi="Arial" w:cs="Arial"/>
                <w:lang w:val="af-ZA"/>
              </w:rPr>
              <w:t xml:space="preserve">HOP </w:t>
            </w:r>
            <w:r w:rsidRPr="006E3C9F">
              <w:rPr>
                <w:rFonts w:ascii="Arial" w:hAnsi="Arial" w:cs="Arial"/>
                <w:lang w:val="af-ZA"/>
              </w:rPr>
              <w:t>(</w:t>
            </w:r>
            <w:r w:rsidR="00206265" w:rsidRPr="006E3C9F">
              <w:rPr>
                <w:rFonts w:ascii="Arial" w:hAnsi="Arial" w:cs="Arial"/>
                <w:lang w:val="af-ZA"/>
              </w:rPr>
              <w:t>Heropbou en Ontwikkelingsplan</w:t>
            </w:r>
            <w:r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077CE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7655" w:type="dxa"/>
          </w:tcPr>
          <w:p w:rsidR="006D5A96" w:rsidRPr="006E3C9F" w:rsidRDefault="006D5A96" w:rsidP="006D5A96">
            <w:pPr>
              <w:ind w:left="743" w:hanging="743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C:</w:t>
            </w:r>
            <w:r w:rsidRPr="006E3C9F">
              <w:rPr>
                <w:rFonts w:ascii="Arial" w:hAnsi="Arial" w:cs="Arial"/>
                <w:lang w:val="af-ZA"/>
              </w:rPr>
              <w:tab/>
            </w:r>
            <w:r w:rsidR="00206265" w:rsidRPr="006E3C9F">
              <w:rPr>
                <w:rFonts w:ascii="Arial" w:hAnsi="Arial" w:cs="Arial"/>
                <w:lang w:val="af-ZA"/>
              </w:rPr>
              <w:t>Stel baie werkers aan en gebruik duur masjiene om groter profyt te maak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DD6ABC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356" w:type="dxa"/>
            <w:gridSpan w:val="3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7655" w:type="dxa"/>
          </w:tcPr>
          <w:p w:rsidR="006D5A96" w:rsidRPr="006E3C9F" w:rsidRDefault="00FB5E44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</w:t>
            </w:r>
            <w:r w:rsidR="006416CE" w:rsidRPr="006E3C9F">
              <w:rPr>
                <w:rFonts w:ascii="Arial" w:hAnsi="Arial" w:cs="Arial"/>
                <w:lang w:val="af-ZA"/>
              </w:rPr>
              <w:t>SA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7655" w:type="dxa"/>
          </w:tcPr>
          <w:p w:rsidR="006D5A96" w:rsidRPr="006E3C9F" w:rsidRDefault="00FB5E44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Mosambiek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655" w:type="dxa"/>
          </w:tcPr>
          <w:p w:rsidR="006D5A96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SA </w:t>
            </w:r>
            <w:r w:rsidR="00FB5E44" w:rsidRPr="006E3C9F">
              <w:rPr>
                <w:rFonts w:ascii="Arial" w:hAnsi="Arial" w:cs="Arial"/>
                <w:lang w:val="af-ZA"/>
              </w:rPr>
              <w:t>is ŉ ontwikkelende land</w:t>
            </w:r>
            <w:r w:rsidRPr="006E3C9F">
              <w:rPr>
                <w:rFonts w:ascii="Arial" w:hAnsi="Arial" w:cs="Arial"/>
                <w:lang w:val="af-ZA"/>
              </w:rPr>
              <w:t>.</w:t>
            </w:r>
          </w:p>
          <w:p w:rsidR="006416CE" w:rsidRPr="006E3C9F" w:rsidRDefault="00FB5E44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BBP is onder </w:t>
            </w:r>
            <w:r w:rsidR="006416CE" w:rsidRPr="006E3C9F">
              <w:rPr>
                <w:rFonts w:ascii="Arial" w:hAnsi="Arial" w:cs="Arial"/>
                <w:lang w:val="af-ZA"/>
              </w:rPr>
              <w:t>$6000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7655" w:type="dxa"/>
          </w:tcPr>
          <w:p w:rsidR="006416CE" w:rsidRPr="006E3C9F" w:rsidRDefault="006416CE" w:rsidP="006416CE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a: </w:t>
            </w:r>
            <w:r w:rsidR="00FB5E44" w:rsidRPr="006E3C9F">
              <w:rPr>
                <w:rFonts w:ascii="Arial" w:hAnsi="Arial" w:cs="Arial"/>
                <w:lang w:val="af-ZA"/>
              </w:rPr>
              <w:t>ontwikkeling bring verandering en groei</w:t>
            </w:r>
          </w:p>
          <w:p w:rsidR="006416CE" w:rsidRPr="006E3C9F" w:rsidRDefault="006416CE" w:rsidP="006416CE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b: </w:t>
            </w:r>
            <w:r w:rsidR="00CE3C07" w:rsidRPr="006E3C9F">
              <w:rPr>
                <w:rFonts w:ascii="Arial" w:hAnsi="Arial" w:cs="Arial"/>
                <w:lang w:val="af-ZA"/>
              </w:rPr>
              <w:t>ŉ proses wat oor ŉ tyd plaasvind</w:t>
            </w:r>
          </w:p>
          <w:p w:rsidR="006D5A96" w:rsidRPr="006E3C9F" w:rsidRDefault="006416CE" w:rsidP="006416CE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c: </w:t>
            </w:r>
            <w:r w:rsidR="002951BD" w:rsidRPr="006E3C9F">
              <w:rPr>
                <w:rFonts w:ascii="Arial" w:hAnsi="Arial" w:cs="Arial"/>
                <w:lang w:val="af-ZA"/>
              </w:rPr>
              <w:t>verbeter mense se lewens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5.2.5</w:t>
            </w:r>
          </w:p>
        </w:tc>
        <w:tc>
          <w:tcPr>
            <w:tcW w:w="7655" w:type="dxa"/>
          </w:tcPr>
          <w:p w:rsidR="006D5A96" w:rsidRPr="006E3C9F" w:rsidRDefault="002951B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Ontwikkeling is bedoel om te voorsien in mense se behoeftes en  om hul lewensstandaarde te verhoog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5.2.6</w:t>
            </w:r>
          </w:p>
        </w:tc>
        <w:tc>
          <w:tcPr>
            <w:tcW w:w="7655" w:type="dxa"/>
          </w:tcPr>
          <w:p w:rsidR="006D5A96" w:rsidRPr="006E3C9F" w:rsidRDefault="002951BD" w:rsidP="002951BD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Maatskaplike en Sosiale aanwysers wat ontwikkeling moet meet</w:t>
            </w:r>
            <w:r w:rsidR="006416CE" w:rsidRPr="006E3C9F">
              <w:rPr>
                <w:rFonts w:ascii="Arial" w:hAnsi="Arial" w:cs="Arial"/>
                <w:lang w:val="af-ZA"/>
              </w:rPr>
              <w:t xml:space="preserve">. (HDI </w:t>
            </w:r>
            <w:r w:rsidRPr="006E3C9F">
              <w:rPr>
                <w:rFonts w:ascii="Arial" w:hAnsi="Arial" w:cs="Arial"/>
                <w:lang w:val="af-ZA"/>
              </w:rPr>
              <w:t>Indeks</w:t>
            </w:r>
            <w:r w:rsidR="006416CE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D5A96" w:rsidRPr="006E3C9F" w:rsidTr="00EF2576">
        <w:tc>
          <w:tcPr>
            <w:tcW w:w="851" w:type="dxa"/>
          </w:tcPr>
          <w:p w:rsidR="006D5A96" w:rsidRPr="006E3C9F" w:rsidRDefault="006D5A96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6D5A96" w:rsidRPr="006E3C9F" w:rsidRDefault="006D5A96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D5A96" w:rsidRPr="006E3C9F" w:rsidRDefault="006D5A96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416CE" w:rsidRPr="006E3C9F" w:rsidTr="00EF2576">
        <w:tc>
          <w:tcPr>
            <w:tcW w:w="851" w:type="dxa"/>
          </w:tcPr>
          <w:p w:rsidR="006416CE" w:rsidRPr="006E3C9F" w:rsidRDefault="006416CE" w:rsidP="000028F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992" w:type="dxa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7655" w:type="dxa"/>
          </w:tcPr>
          <w:p w:rsidR="006416CE" w:rsidRPr="006E3C9F" w:rsidRDefault="002951BD" w:rsidP="002951BD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Ontwikkelende/onderontwikkelde</w:t>
            </w:r>
          </w:p>
        </w:tc>
        <w:tc>
          <w:tcPr>
            <w:tcW w:w="709" w:type="dxa"/>
            <w:vAlign w:val="bottom"/>
          </w:tcPr>
          <w:p w:rsidR="006416CE" w:rsidRPr="006E3C9F" w:rsidRDefault="006416CE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416CE" w:rsidRPr="006E3C9F" w:rsidTr="00EF2576">
        <w:tc>
          <w:tcPr>
            <w:tcW w:w="851" w:type="dxa"/>
          </w:tcPr>
          <w:p w:rsidR="006416CE" w:rsidRPr="006E3C9F" w:rsidRDefault="006416CE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7655" w:type="dxa"/>
          </w:tcPr>
          <w:p w:rsidR="006416CE" w:rsidRPr="006E3C9F" w:rsidRDefault="002951BD" w:rsidP="002951BD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Ontwikkelde</w:t>
            </w:r>
          </w:p>
        </w:tc>
        <w:tc>
          <w:tcPr>
            <w:tcW w:w="709" w:type="dxa"/>
            <w:vAlign w:val="bottom"/>
          </w:tcPr>
          <w:p w:rsidR="006416CE" w:rsidRPr="006E3C9F" w:rsidRDefault="006416CE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951BD" w:rsidRPr="006E3C9F" w:rsidTr="00EF2576">
        <w:tc>
          <w:tcPr>
            <w:tcW w:w="851" w:type="dxa"/>
          </w:tcPr>
          <w:p w:rsidR="002951BD" w:rsidRPr="006E3C9F" w:rsidRDefault="002951BD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951BD" w:rsidRPr="006E3C9F" w:rsidRDefault="002951B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5.3.3</w:t>
            </w:r>
          </w:p>
        </w:tc>
        <w:tc>
          <w:tcPr>
            <w:tcW w:w="7655" w:type="dxa"/>
          </w:tcPr>
          <w:p w:rsidR="002951BD" w:rsidRPr="006E3C9F" w:rsidRDefault="002951BD" w:rsidP="00B97836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Ontwikkelende/onderontwikkelde</w:t>
            </w:r>
          </w:p>
        </w:tc>
        <w:tc>
          <w:tcPr>
            <w:tcW w:w="709" w:type="dxa"/>
            <w:vAlign w:val="bottom"/>
          </w:tcPr>
          <w:p w:rsidR="002951BD" w:rsidRPr="006E3C9F" w:rsidRDefault="002951BD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416CE" w:rsidRPr="006E3C9F" w:rsidTr="00EF2576">
        <w:tc>
          <w:tcPr>
            <w:tcW w:w="851" w:type="dxa"/>
          </w:tcPr>
          <w:p w:rsidR="006416CE" w:rsidRPr="006E3C9F" w:rsidRDefault="006416CE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5.3.4</w:t>
            </w:r>
          </w:p>
        </w:tc>
        <w:tc>
          <w:tcPr>
            <w:tcW w:w="7655" w:type="dxa"/>
          </w:tcPr>
          <w:p w:rsidR="006416CE" w:rsidRPr="006E3C9F" w:rsidRDefault="002951B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Ontwikkelde</w:t>
            </w:r>
          </w:p>
        </w:tc>
        <w:tc>
          <w:tcPr>
            <w:tcW w:w="709" w:type="dxa"/>
            <w:vAlign w:val="bottom"/>
          </w:tcPr>
          <w:p w:rsidR="006416CE" w:rsidRPr="006E3C9F" w:rsidRDefault="006416CE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951BD" w:rsidRPr="006E3C9F" w:rsidTr="00EF2576">
        <w:tc>
          <w:tcPr>
            <w:tcW w:w="851" w:type="dxa"/>
          </w:tcPr>
          <w:p w:rsidR="002951BD" w:rsidRPr="006E3C9F" w:rsidRDefault="002951BD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951BD" w:rsidRPr="006E3C9F" w:rsidRDefault="002951B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5.3.5</w:t>
            </w:r>
          </w:p>
        </w:tc>
        <w:tc>
          <w:tcPr>
            <w:tcW w:w="7655" w:type="dxa"/>
          </w:tcPr>
          <w:p w:rsidR="002951BD" w:rsidRPr="006E3C9F" w:rsidRDefault="002951BD" w:rsidP="00B97836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Ontwikkelende/onderontwikkelde</w:t>
            </w:r>
          </w:p>
        </w:tc>
        <w:tc>
          <w:tcPr>
            <w:tcW w:w="709" w:type="dxa"/>
            <w:vAlign w:val="bottom"/>
          </w:tcPr>
          <w:p w:rsidR="002951BD" w:rsidRPr="006E3C9F" w:rsidRDefault="002951BD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2951BD" w:rsidRPr="006E3C9F" w:rsidTr="00EF2576">
        <w:tc>
          <w:tcPr>
            <w:tcW w:w="851" w:type="dxa"/>
          </w:tcPr>
          <w:p w:rsidR="002951BD" w:rsidRPr="006E3C9F" w:rsidRDefault="002951BD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951BD" w:rsidRPr="006E3C9F" w:rsidRDefault="002951BD" w:rsidP="003724E1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5.3.6</w:t>
            </w:r>
          </w:p>
        </w:tc>
        <w:tc>
          <w:tcPr>
            <w:tcW w:w="7655" w:type="dxa"/>
          </w:tcPr>
          <w:p w:rsidR="002951BD" w:rsidRPr="006E3C9F" w:rsidRDefault="002951BD" w:rsidP="00B97836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Ontwikkelende/onderontwikkelde</w:t>
            </w:r>
          </w:p>
        </w:tc>
        <w:tc>
          <w:tcPr>
            <w:tcW w:w="709" w:type="dxa"/>
            <w:vAlign w:val="bottom"/>
          </w:tcPr>
          <w:p w:rsidR="002951BD" w:rsidRPr="006E3C9F" w:rsidRDefault="002951BD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(1)</w:t>
            </w:r>
          </w:p>
        </w:tc>
      </w:tr>
      <w:tr w:rsidR="006416CE" w:rsidRPr="006E3C9F" w:rsidTr="00EF2576">
        <w:tc>
          <w:tcPr>
            <w:tcW w:w="851" w:type="dxa"/>
          </w:tcPr>
          <w:p w:rsidR="006416CE" w:rsidRPr="006E3C9F" w:rsidRDefault="006416CE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416CE" w:rsidRPr="006E3C9F" w:rsidRDefault="006416CE" w:rsidP="003724E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[18]</w:t>
            </w:r>
          </w:p>
        </w:tc>
      </w:tr>
    </w:tbl>
    <w:p w:rsidR="00C60583" w:rsidRPr="006E3C9F" w:rsidRDefault="00C60583">
      <w:r w:rsidRPr="006E3C9F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6416CE" w:rsidRPr="006E3C9F" w:rsidTr="004F1CDB">
        <w:tc>
          <w:tcPr>
            <w:tcW w:w="851" w:type="dxa"/>
          </w:tcPr>
          <w:p w:rsidR="006416CE" w:rsidRPr="006E3C9F" w:rsidRDefault="006416CE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6416CE" w:rsidRPr="006E3C9F" w:rsidRDefault="006416CE" w:rsidP="003724E1">
            <w:pPr>
              <w:outlineLvl w:val="0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416CE" w:rsidRPr="006E3C9F" w:rsidRDefault="006416CE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416CE" w:rsidRPr="006E3C9F" w:rsidTr="00382885">
        <w:tc>
          <w:tcPr>
            <w:tcW w:w="9498" w:type="dxa"/>
            <w:gridSpan w:val="3"/>
          </w:tcPr>
          <w:p w:rsidR="006416CE" w:rsidRPr="006E3C9F" w:rsidRDefault="004D4AAD" w:rsidP="00C60583">
            <w:pPr>
              <w:ind w:left="2161" w:hanging="2161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6416CE" w:rsidRPr="006E3C9F">
              <w:rPr>
                <w:rFonts w:ascii="Arial" w:hAnsi="Arial" w:cs="Arial"/>
                <w:b/>
                <w:bCs/>
                <w:lang w:val="af-ZA"/>
              </w:rPr>
              <w:t xml:space="preserve"> 6</w:t>
            </w:r>
          </w:p>
        </w:tc>
        <w:tc>
          <w:tcPr>
            <w:tcW w:w="709" w:type="dxa"/>
            <w:vAlign w:val="bottom"/>
          </w:tcPr>
          <w:p w:rsidR="006416CE" w:rsidRPr="006E3C9F" w:rsidRDefault="006416CE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416CE" w:rsidRPr="006E3C9F" w:rsidTr="004F1CDB">
        <w:tc>
          <w:tcPr>
            <w:tcW w:w="9498" w:type="dxa"/>
            <w:gridSpan w:val="3"/>
          </w:tcPr>
          <w:p w:rsidR="006416CE" w:rsidRPr="006E3C9F" w:rsidRDefault="006416CE" w:rsidP="00382885">
            <w:pPr>
              <w:outlineLvl w:val="0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416CE" w:rsidRPr="006E3C9F" w:rsidRDefault="006416CE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416CE" w:rsidRPr="006E3C9F" w:rsidTr="00382885">
        <w:tc>
          <w:tcPr>
            <w:tcW w:w="851" w:type="dxa"/>
          </w:tcPr>
          <w:p w:rsidR="006416CE" w:rsidRPr="006E3C9F" w:rsidRDefault="006416CE" w:rsidP="00382885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647" w:type="dxa"/>
            <w:gridSpan w:val="2"/>
          </w:tcPr>
          <w:p w:rsidR="002951BD" w:rsidRPr="006E3C9F" w:rsidRDefault="002951BD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Konflik situasies: Skool</w:t>
            </w:r>
          </w:p>
          <w:p w:rsidR="00CF18E0" w:rsidRPr="006E3C9F" w:rsidRDefault="005006B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Gebrek aan hulpbronne en infrastruktuur bv. Klaskamers, meubels, goeie sanitasie ens. kan lei tot stakings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CF18E0" w:rsidRPr="006E3C9F" w:rsidRDefault="005006B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Tekort aan onderwysers en nie-doserende personeel kan ook lei tot konflik en stakings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CF18E0" w:rsidRPr="006E3C9F" w:rsidRDefault="005006B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Swak administrasie en swak finansiële beheer asook korrupsie deur skool beheerrade kan ook lei tot boikotte</w:t>
            </w:r>
            <w:r w:rsidR="00CF18E0" w:rsidRPr="006E3C9F">
              <w:rPr>
                <w:rFonts w:ascii="Arial" w:hAnsi="Arial" w:cs="Arial"/>
                <w:lang w:val="af-ZA"/>
              </w:rPr>
              <w:tab/>
            </w:r>
            <w:r w:rsidR="006044A0" w:rsidRPr="006E3C9F">
              <w:rPr>
                <w:rFonts w:ascii="Arial" w:hAnsi="Arial" w:cs="Arial"/>
                <w:lang w:val="af-ZA"/>
              </w:rPr>
              <w:t>(enige</w:t>
            </w:r>
            <w:r w:rsidR="00CF18E0" w:rsidRPr="006E3C9F">
              <w:rPr>
                <w:rFonts w:ascii="Arial" w:hAnsi="Arial" w:cs="Arial"/>
                <w:lang w:val="af-ZA"/>
              </w:rPr>
              <w:t>2)</w:t>
            </w:r>
          </w:p>
          <w:p w:rsidR="00CF18E0" w:rsidRPr="006E3C9F" w:rsidRDefault="00CF18E0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af-ZA"/>
              </w:rPr>
            </w:pPr>
          </w:p>
          <w:p w:rsidR="005006B9" w:rsidRPr="006E3C9F" w:rsidRDefault="005006B9" w:rsidP="005006B9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Konflik situasies: Gemeenskap</w:t>
            </w:r>
          </w:p>
          <w:p w:rsidR="00CF18E0" w:rsidRPr="006E3C9F" w:rsidRDefault="002C5A7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Gebrek aan geriewe soos water, krag, strate of paaie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2C5A79" w:rsidRPr="006E3C9F" w:rsidRDefault="002C5A7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Korrupsie deur die munisipale/gemeenskapsleiers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2C5A79" w:rsidRPr="006E3C9F" w:rsidRDefault="002C5A7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Voedseltekort;</w:t>
            </w:r>
          </w:p>
          <w:p w:rsidR="002C5A79" w:rsidRPr="006E3C9F" w:rsidRDefault="002C5A7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Werkloosheid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CF18E0" w:rsidRPr="006E3C9F" w:rsidRDefault="002C5A79" w:rsidP="00CF18E0">
            <w:pPr>
              <w:tabs>
                <w:tab w:val="right" w:pos="8397"/>
              </w:tabs>
              <w:ind w:left="317" w:right="34" w:hanging="317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Dit alles kan lei tot protes, stakings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ens</w:t>
            </w:r>
            <w:proofErr w:type="spellEnd"/>
            <w:r w:rsidR="00CF18E0" w:rsidRPr="006E3C9F">
              <w:rPr>
                <w:rFonts w:ascii="Arial" w:hAnsi="Arial" w:cs="Arial"/>
                <w:lang w:val="af-ZA"/>
              </w:rPr>
              <w:tab/>
            </w:r>
            <w:r w:rsidR="006044A0" w:rsidRPr="006E3C9F">
              <w:rPr>
                <w:rFonts w:ascii="Arial" w:hAnsi="Arial" w:cs="Arial"/>
                <w:lang w:val="af-ZA"/>
              </w:rPr>
              <w:t>(enige</w:t>
            </w:r>
            <w:r w:rsidR="00CF18E0" w:rsidRPr="006E3C9F">
              <w:rPr>
                <w:rFonts w:ascii="Arial" w:hAnsi="Arial" w:cs="Arial"/>
                <w:lang w:val="af-ZA"/>
              </w:rPr>
              <w:t>2)</w:t>
            </w:r>
          </w:p>
          <w:p w:rsidR="00CF18E0" w:rsidRPr="006E3C9F" w:rsidRDefault="006044A0" w:rsidP="008A1984">
            <w:pPr>
              <w:tabs>
                <w:tab w:val="right" w:pos="8397"/>
              </w:tabs>
              <w:ind w:left="317" w:right="34" w:hanging="317"/>
              <w:jc w:val="right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(enige</w:t>
            </w:r>
            <w:r w:rsidR="00CF18E0" w:rsidRPr="006E3C9F">
              <w:rPr>
                <w:rFonts w:ascii="Arial" w:hAnsi="Arial" w:cs="Arial"/>
                <w:lang w:val="af-ZA"/>
              </w:rPr>
              <w:t xml:space="preserve"> </w:t>
            </w:r>
            <w:r w:rsidR="008A1984" w:rsidRPr="006E3C9F">
              <w:rPr>
                <w:rFonts w:ascii="Arial" w:hAnsi="Arial" w:cs="Arial"/>
                <w:lang w:val="af-ZA"/>
              </w:rPr>
              <w:t>ander</w:t>
            </w:r>
            <w:r w:rsidR="00CF18E0" w:rsidRPr="006E3C9F">
              <w:rPr>
                <w:rFonts w:ascii="Arial" w:hAnsi="Arial" w:cs="Arial"/>
                <w:lang w:val="af-ZA"/>
              </w:rPr>
              <w:t xml:space="preserve"> relevant</w:t>
            </w:r>
            <w:r w:rsidR="008A1984" w:rsidRPr="006E3C9F">
              <w:rPr>
                <w:rFonts w:ascii="Arial" w:hAnsi="Arial" w:cs="Arial"/>
                <w:lang w:val="af-ZA"/>
              </w:rPr>
              <w:t>e</w:t>
            </w:r>
            <w:r w:rsidR="00CF18E0" w:rsidRPr="006E3C9F">
              <w:rPr>
                <w:rFonts w:ascii="Arial" w:hAnsi="Arial" w:cs="Arial"/>
                <w:lang w:val="af-ZA"/>
              </w:rPr>
              <w:t xml:space="preserve"> </w:t>
            </w:r>
            <w:r w:rsidR="008A1984" w:rsidRPr="006E3C9F">
              <w:rPr>
                <w:rFonts w:ascii="Arial" w:hAnsi="Arial" w:cs="Arial"/>
                <w:lang w:val="af-ZA"/>
              </w:rPr>
              <w:t>antwoord rakende konflik sal aanvaar word</w:t>
            </w:r>
            <w:r w:rsidR="00CF18E0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6416CE" w:rsidRPr="006E3C9F" w:rsidRDefault="006416CE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6416CE" w:rsidRPr="006E3C9F" w:rsidTr="00382885">
        <w:tc>
          <w:tcPr>
            <w:tcW w:w="851" w:type="dxa"/>
          </w:tcPr>
          <w:p w:rsidR="006416CE" w:rsidRPr="006E3C9F" w:rsidRDefault="006416CE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6416CE" w:rsidRPr="006E3C9F" w:rsidRDefault="006416CE" w:rsidP="00382885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416CE" w:rsidRPr="006E3C9F" w:rsidRDefault="006416CE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D343C9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7655" w:type="dxa"/>
          </w:tcPr>
          <w:p w:rsidR="00CF18E0" w:rsidRPr="006E3C9F" w:rsidRDefault="008A1984" w:rsidP="00CF18E0">
            <w:pPr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Publieke staatswerkers/werkers staking</w:t>
            </w:r>
          </w:p>
          <w:p w:rsidR="00CF18E0" w:rsidRPr="006E3C9F" w:rsidRDefault="00CF18E0" w:rsidP="00CF18E0">
            <w:pPr>
              <w:ind w:left="318" w:hanging="318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1. </w:t>
            </w:r>
            <w:r w:rsidR="008A1984" w:rsidRPr="006E3C9F">
              <w:rPr>
                <w:rFonts w:ascii="Arial" w:hAnsi="Arial" w:cs="Arial"/>
                <w:lang w:val="af-ZA"/>
              </w:rPr>
              <w:t>Onderhandelinge tussen regering en werkers het skipbreuk gelei (opgebreek</w:t>
            </w:r>
            <w:r w:rsidRPr="006E3C9F">
              <w:rPr>
                <w:rFonts w:ascii="Arial" w:hAnsi="Arial" w:cs="Arial"/>
                <w:lang w:val="af-ZA"/>
              </w:rPr>
              <w:t>)</w:t>
            </w:r>
          </w:p>
          <w:p w:rsidR="00CF18E0" w:rsidRPr="006E3C9F" w:rsidRDefault="00CF18E0" w:rsidP="00CF18E0">
            <w:pPr>
              <w:ind w:left="318" w:hanging="318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2. </w:t>
            </w:r>
            <w:r w:rsidR="008A1984" w:rsidRPr="006E3C9F">
              <w:rPr>
                <w:rFonts w:ascii="Arial" w:hAnsi="Arial" w:cs="Arial"/>
                <w:lang w:val="af-ZA"/>
              </w:rPr>
              <w:t>Onderhandelinge oor verbeterde behuisingstoelae; gelyke staatsbydraes vir alle mediese skemas</w:t>
            </w:r>
          </w:p>
          <w:p w:rsidR="00CF18E0" w:rsidRPr="006E3C9F" w:rsidRDefault="00CF18E0" w:rsidP="00CF18E0">
            <w:pPr>
              <w:ind w:left="318" w:hanging="318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 xml:space="preserve">3. </w:t>
            </w:r>
            <w:r w:rsidR="008A1984" w:rsidRPr="006E3C9F">
              <w:rPr>
                <w:rFonts w:ascii="Arial" w:hAnsi="Arial" w:cs="Arial"/>
                <w:lang w:val="af-ZA"/>
              </w:rPr>
              <w:t xml:space="preserve">Ongelykhede in die voordele </w:t>
            </w:r>
            <w:r w:rsidR="005F29A2" w:rsidRPr="006E3C9F">
              <w:rPr>
                <w:rFonts w:ascii="Arial" w:hAnsi="Arial" w:cs="Arial"/>
                <w:lang w:val="af-ZA"/>
              </w:rPr>
              <w:t>hierbo</w:t>
            </w:r>
            <w:r w:rsidR="008A1984" w:rsidRPr="006E3C9F">
              <w:rPr>
                <w:rFonts w:ascii="Arial" w:hAnsi="Arial" w:cs="Arial"/>
                <w:lang w:val="af-ZA"/>
              </w:rPr>
              <w:t xml:space="preserve"> genoem</w:t>
            </w:r>
          </w:p>
          <w:p w:rsidR="00CF18E0" w:rsidRPr="006E3C9F" w:rsidRDefault="006044A0" w:rsidP="00733B61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(</w:t>
            </w:r>
            <w:r w:rsidR="00733B61" w:rsidRPr="006E3C9F">
              <w:rPr>
                <w:rFonts w:ascii="Arial" w:hAnsi="Arial" w:cs="Arial"/>
                <w:lang w:val="af-ZA"/>
              </w:rPr>
              <w:t>enige gepaste antwoord oor konflik sal aanvaar word</w:t>
            </w:r>
            <w:r w:rsidR="00CF18E0" w:rsidRPr="006E3C9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EF257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7655" w:type="dxa"/>
          </w:tcPr>
          <w:p w:rsidR="00CF18E0" w:rsidRPr="006E3C9F" w:rsidRDefault="005F29A2" w:rsidP="00CF18E0">
            <w:pPr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Reg of Verkeerd:  enige goed gemotiveerde argument van leerlinge moet gekrediteer word</w:t>
            </w:r>
            <w:r w:rsidR="00CF18E0" w:rsidRPr="006E3C9F">
              <w:rPr>
                <w:rFonts w:ascii="Arial" w:hAnsi="Arial" w:cs="Arial"/>
                <w:b/>
                <w:lang w:val="af-ZA"/>
              </w:rPr>
              <w:t>.</w:t>
            </w:r>
          </w:p>
          <w:p w:rsidR="00CF18E0" w:rsidRPr="006E3C9F" w:rsidRDefault="00CF18E0" w:rsidP="00CF18E0">
            <w:pPr>
              <w:rPr>
                <w:rFonts w:ascii="Arial" w:hAnsi="Arial" w:cs="Arial"/>
                <w:lang w:val="af-ZA"/>
              </w:rPr>
            </w:pPr>
          </w:p>
          <w:p w:rsidR="00CF18E0" w:rsidRPr="006E3C9F" w:rsidRDefault="005F29A2" w:rsidP="00CF18E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u w:val="single"/>
                <w:lang w:val="af-ZA"/>
              </w:rPr>
              <w:t>Reg</w:t>
            </w:r>
            <w:r w:rsidRPr="006E3C9F">
              <w:rPr>
                <w:rFonts w:ascii="Arial" w:hAnsi="Arial" w:cs="Arial"/>
                <w:lang w:val="af-ZA"/>
              </w:rPr>
              <w:t>: Reg op ŉ suksesvolle jaarlikse salaris onderhandeling; mislukking om aan hul eise te voldoen</w:t>
            </w:r>
            <w:r w:rsidR="00CF18E0" w:rsidRPr="006E3C9F">
              <w:rPr>
                <w:rFonts w:ascii="Arial" w:hAnsi="Arial" w:cs="Arial"/>
                <w:lang w:val="af-ZA"/>
              </w:rPr>
              <w:t>;</w:t>
            </w:r>
          </w:p>
          <w:p w:rsidR="00CF18E0" w:rsidRPr="006E3C9F" w:rsidRDefault="005F29A2" w:rsidP="00CF18E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Het grondwetlike reg om te staak; regering se houding teenoor die werkers is nie aanvaarbaar nie</w:t>
            </w:r>
          </w:p>
          <w:p w:rsidR="00CF18E0" w:rsidRPr="006E3C9F" w:rsidRDefault="00CF18E0" w:rsidP="00CF18E0">
            <w:pPr>
              <w:rPr>
                <w:rFonts w:ascii="Arial" w:hAnsi="Arial" w:cs="Arial"/>
                <w:lang w:val="af-ZA"/>
              </w:rPr>
            </w:pPr>
          </w:p>
          <w:p w:rsidR="00CF18E0" w:rsidRPr="006E3C9F" w:rsidRDefault="00933114" w:rsidP="00CF18E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u w:val="single"/>
                <w:lang w:val="af-ZA"/>
              </w:rPr>
              <w:t>Verkeerd</w:t>
            </w:r>
            <w:r w:rsidRPr="006E3C9F">
              <w:rPr>
                <w:rFonts w:ascii="Arial" w:hAnsi="Arial" w:cs="Arial"/>
                <w:lang w:val="af-ZA"/>
              </w:rPr>
              <w:t xml:space="preserve">: Het nie gedink aan die implikasies op die ekonomie nie; intimidasie tydens die staking; vernietiging en sterftes; uitwerking op mense/leerders, </w:t>
            </w:r>
            <w:proofErr w:type="spellStart"/>
            <w:r w:rsidRPr="006E3C9F">
              <w:rPr>
                <w:rFonts w:ascii="Arial" w:hAnsi="Arial" w:cs="Arial"/>
                <w:lang w:val="af-ZA"/>
              </w:rPr>
              <w:t>ens</w:t>
            </w:r>
            <w:proofErr w:type="spellEnd"/>
          </w:p>
        </w:tc>
        <w:tc>
          <w:tcPr>
            <w:tcW w:w="709" w:type="dxa"/>
            <w:vAlign w:val="bottom"/>
          </w:tcPr>
          <w:p w:rsidR="00CF18E0" w:rsidRPr="006E3C9F" w:rsidRDefault="00CF18E0" w:rsidP="00EF257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6.2.3</w:t>
            </w:r>
          </w:p>
        </w:tc>
        <w:tc>
          <w:tcPr>
            <w:tcW w:w="7655" w:type="dxa"/>
          </w:tcPr>
          <w:p w:rsidR="00CF18E0" w:rsidRPr="006E3C9F" w:rsidRDefault="00933114" w:rsidP="00933114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die beginsel van geen werk geen betaling is toegepas en die regering sal wen deur die geld wat hulle gaan aftrek van die salarisse van stakers; SA is ŉ demokrasie en daarom respekteer die regering die werkers se reg om te staak; die regering was nie in die posisie om aan alle eise te voldoen nie</w:t>
            </w:r>
            <w:r w:rsidR="00467013" w:rsidRPr="006E3C9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</w:tbl>
    <w:p w:rsidR="005D6770" w:rsidRPr="006E3C9F" w:rsidRDefault="005D6770">
      <w:pPr>
        <w:rPr>
          <w:lang w:val="af-ZA"/>
        </w:rPr>
      </w:pPr>
      <w:r w:rsidRPr="006E3C9F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851"/>
        <w:gridCol w:w="992"/>
        <w:gridCol w:w="7655"/>
        <w:gridCol w:w="709"/>
      </w:tblGrid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6.2.4</w:t>
            </w:r>
          </w:p>
        </w:tc>
        <w:tc>
          <w:tcPr>
            <w:tcW w:w="7655" w:type="dxa"/>
          </w:tcPr>
          <w:p w:rsidR="005D6770" w:rsidRPr="006E3C9F" w:rsidRDefault="00933114" w:rsidP="005D6770">
            <w:pPr>
              <w:ind w:left="318" w:hanging="318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Gevolge</w:t>
            </w:r>
            <w:r w:rsidR="005D6770" w:rsidRPr="006E3C9F">
              <w:rPr>
                <w:rFonts w:ascii="Arial" w:hAnsi="Arial" w:cs="Arial"/>
                <w:lang w:val="af-ZA"/>
              </w:rPr>
              <w:t xml:space="preserve">: </w:t>
            </w:r>
          </w:p>
          <w:p w:rsidR="005D6770" w:rsidRPr="006E3C9F" w:rsidRDefault="005D6770" w:rsidP="005D6770">
            <w:pPr>
              <w:ind w:left="318" w:hanging="318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933114" w:rsidRPr="006E3C9F">
              <w:rPr>
                <w:rFonts w:ascii="Arial" w:hAnsi="Arial" w:cs="Arial"/>
                <w:lang w:val="af-ZA"/>
              </w:rPr>
              <w:t xml:space="preserve"> Werkers bereik gedeeltelik hul eise van 8.6% en R1000 behuisingstoelae. Hulle is die volgende belowe</w:t>
            </w:r>
          </w:p>
          <w:p w:rsidR="00933114" w:rsidRPr="006E3C9F" w:rsidRDefault="005D6770" w:rsidP="005D6770">
            <w:pPr>
              <w:ind w:left="318" w:hanging="318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933114" w:rsidRPr="006E3C9F">
              <w:rPr>
                <w:rFonts w:ascii="Arial" w:hAnsi="Arial" w:cs="Arial"/>
                <w:lang w:val="af-ZA"/>
              </w:rPr>
              <w:t xml:space="preserve"> Slegs 7.5% en R800 behuisingstoelae ; sal geld verloor deur die aftrekkings op hul salarisse</w:t>
            </w:r>
            <w:r w:rsidRPr="006E3C9F">
              <w:rPr>
                <w:rFonts w:ascii="Arial" w:hAnsi="Arial" w:cs="Arial"/>
                <w:lang w:val="af-ZA"/>
              </w:rPr>
              <w:t xml:space="preserve">; </w:t>
            </w:r>
          </w:p>
          <w:p w:rsidR="005D6770" w:rsidRPr="006E3C9F" w:rsidRDefault="00933114" w:rsidP="005D6770">
            <w:pPr>
              <w:ind w:left="318" w:hanging="318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-Sommige fabrieke sal sluit en werkers sal hul werk verloor.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</w:p>
          <w:p w:rsidR="00CF17B1" w:rsidRPr="006E3C9F" w:rsidRDefault="005D6770" w:rsidP="005D6770">
            <w:pPr>
              <w:tabs>
                <w:tab w:val="right" w:pos="7405"/>
              </w:tabs>
              <w:ind w:left="318" w:hanging="318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</w:t>
            </w:r>
            <w:r w:rsidR="00CF17B1" w:rsidRPr="006E3C9F">
              <w:rPr>
                <w:rFonts w:ascii="Arial" w:hAnsi="Arial" w:cs="Arial"/>
                <w:lang w:val="af-ZA"/>
              </w:rPr>
              <w:t>Regering/mense: chaos in alle regerings departemente bv. skole, hospitale; skole is ontwrig en gesluit en geen onderrig het plaas gevind,</w:t>
            </w:r>
          </w:p>
          <w:p w:rsidR="00CF18E0" w:rsidRPr="006E3C9F" w:rsidRDefault="00CF17B1" w:rsidP="005D6770">
            <w:pPr>
              <w:tabs>
                <w:tab w:val="right" w:pos="7405"/>
              </w:tabs>
              <w:ind w:left="318" w:hanging="318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-Graad 12 se eksamen is geaffekteer; hospitale is gesluit en daar was sterftes; die regering moes geld spandeer waarvoor daar nie begroot is nie;  verloor beheer oor werkers/unies; ens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  <w:r w:rsidR="005D6770" w:rsidRPr="006E3C9F">
              <w:rPr>
                <w:rFonts w:ascii="Arial" w:hAnsi="Arial" w:cs="Arial"/>
                <w:lang w:val="af-ZA"/>
              </w:rPr>
              <w:tab/>
            </w:r>
            <w:r w:rsidR="006044A0" w:rsidRPr="006E3C9F">
              <w:rPr>
                <w:rFonts w:ascii="Arial" w:hAnsi="Arial" w:cs="Arial"/>
                <w:lang w:val="af-ZA"/>
              </w:rPr>
              <w:t>(enige</w:t>
            </w:r>
            <w:r w:rsidR="005D6770" w:rsidRPr="006E3C9F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EF2576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[14]</w:t>
            </w:r>
          </w:p>
        </w:tc>
      </w:tr>
      <w:tr w:rsidR="00CF18E0" w:rsidRPr="006E3C9F" w:rsidTr="00EF2576">
        <w:tc>
          <w:tcPr>
            <w:tcW w:w="851" w:type="dxa"/>
          </w:tcPr>
          <w:p w:rsidR="00CF18E0" w:rsidRPr="006E3C9F" w:rsidRDefault="00CF18E0" w:rsidP="003724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724E1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724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9498" w:type="dxa"/>
            <w:gridSpan w:val="3"/>
          </w:tcPr>
          <w:p w:rsidR="00CF18E0" w:rsidRPr="006E3C9F" w:rsidRDefault="004D4AAD" w:rsidP="006A02AC">
            <w:pPr>
              <w:ind w:left="2161" w:hanging="2161"/>
              <w:outlineLvl w:val="0"/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CF18E0" w:rsidRPr="006E3C9F">
              <w:rPr>
                <w:rFonts w:ascii="Arial" w:hAnsi="Arial" w:cs="Arial"/>
                <w:b/>
                <w:bCs/>
                <w:lang w:val="af-ZA"/>
              </w:rPr>
              <w:t xml:space="preserve"> 7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9498" w:type="dxa"/>
            <w:gridSpan w:val="3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8647" w:type="dxa"/>
            <w:gridSpan w:val="2"/>
          </w:tcPr>
          <w:p w:rsidR="005D6770" w:rsidRPr="006E3C9F" w:rsidRDefault="0092688C" w:rsidP="005D677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Onderwys van Swartes was nie ŉ prioriteit nie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</w:p>
          <w:p w:rsidR="00CF18E0" w:rsidRPr="006E3C9F" w:rsidRDefault="0092688C" w:rsidP="005D677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Swartes moes onderrig word vir lae vlak werke soos hande arbeid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(4)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F18E0" w:rsidRPr="006E3C9F" w:rsidRDefault="00CF18E0" w:rsidP="00382885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647" w:type="dxa"/>
            <w:gridSpan w:val="2"/>
          </w:tcPr>
          <w:p w:rsidR="00CF18E0" w:rsidRPr="006E3C9F" w:rsidRDefault="00C60583" w:rsidP="00C60583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Hulle het geprotesteer teen die gebruik van  Afrikaans in skole soos bepaal in die Wet op Bantoe-onderwys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F18E0" w:rsidRPr="006E3C9F" w:rsidRDefault="00CF18E0" w:rsidP="00382885">
            <w:pPr>
              <w:ind w:right="317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A00611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647" w:type="dxa"/>
            <w:gridSpan w:val="2"/>
          </w:tcPr>
          <w:p w:rsidR="00CF18E0" w:rsidRPr="006E3C9F" w:rsidRDefault="00C60583" w:rsidP="005D6770">
            <w:pPr>
              <w:rPr>
                <w:rFonts w:ascii="Arial" w:hAnsi="Arial" w:cs="Arial"/>
                <w:lang w:val="af-ZA"/>
              </w:rPr>
            </w:pPr>
            <w:r w:rsidRPr="006E3C9F">
              <w:rPr>
                <w:rFonts w:ascii="Arial" w:hAnsi="Arial" w:cs="Arial"/>
                <w:lang w:val="af-ZA"/>
              </w:rPr>
              <w:t>Die gesigte op die prent lyk opgewonde, ontspanne, gelukkig, ens</w:t>
            </w:r>
            <w:r w:rsidR="005D6770" w:rsidRPr="006E3C9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6E3C9F">
              <w:rPr>
                <w:rFonts w:ascii="Arial" w:hAnsi="Arial" w:cs="Arial"/>
                <w:bCs/>
                <w:lang w:val="af-ZA"/>
              </w:rPr>
              <w:t>(2)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655" w:type="dxa"/>
          </w:tcPr>
          <w:p w:rsidR="00CF18E0" w:rsidRPr="006E3C9F" w:rsidRDefault="00CF18E0" w:rsidP="00382885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A0061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[8]</w:t>
            </w: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F18E0" w:rsidRPr="006E3C9F" w:rsidRDefault="00CF18E0" w:rsidP="00382885">
            <w:pPr>
              <w:jc w:val="right"/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18E0" w:rsidRPr="006E3C9F" w:rsidRDefault="00CF18E0" w:rsidP="00382885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CF18E0" w:rsidRPr="006E3C9F" w:rsidTr="00382885">
        <w:tc>
          <w:tcPr>
            <w:tcW w:w="851" w:type="dxa"/>
          </w:tcPr>
          <w:p w:rsidR="00CF18E0" w:rsidRPr="006E3C9F" w:rsidRDefault="00CF18E0" w:rsidP="0038288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CF18E0" w:rsidRPr="006E3C9F" w:rsidRDefault="00CF18E0" w:rsidP="00CA7B9F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6E3C9F">
              <w:rPr>
                <w:rFonts w:ascii="Arial" w:hAnsi="Arial" w:cs="Arial"/>
                <w:b/>
                <w:lang w:val="af-ZA"/>
              </w:rPr>
              <w:t>TOTA</w:t>
            </w:r>
            <w:r w:rsidR="00733B61" w:rsidRPr="006E3C9F">
              <w:rPr>
                <w:rFonts w:ascii="Arial" w:hAnsi="Arial" w:cs="Arial"/>
                <w:b/>
                <w:lang w:val="af-ZA"/>
              </w:rPr>
              <w:t>A</w:t>
            </w:r>
            <w:r w:rsidRPr="006E3C9F">
              <w:rPr>
                <w:rFonts w:ascii="Arial" w:hAnsi="Arial" w:cs="Arial"/>
                <w:b/>
                <w:lang w:val="af-ZA"/>
              </w:rPr>
              <w:t>L:</w:t>
            </w:r>
          </w:p>
        </w:tc>
        <w:tc>
          <w:tcPr>
            <w:tcW w:w="709" w:type="dxa"/>
            <w:vAlign w:val="bottom"/>
          </w:tcPr>
          <w:p w:rsidR="00CF18E0" w:rsidRPr="006E3C9F" w:rsidRDefault="00CF18E0" w:rsidP="00A0061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6E3C9F">
              <w:rPr>
                <w:rFonts w:ascii="Arial" w:hAnsi="Arial" w:cs="Arial"/>
                <w:b/>
                <w:bCs/>
                <w:lang w:val="af-ZA"/>
              </w:rPr>
              <w:t>100</w:t>
            </w:r>
          </w:p>
        </w:tc>
      </w:tr>
    </w:tbl>
    <w:p w:rsidR="00D10A56" w:rsidRPr="006E3C9F" w:rsidRDefault="00D10A56" w:rsidP="00A00611">
      <w:pPr>
        <w:rPr>
          <w:rFonts w:ascii="Arial" w:hAnsi="Arial" w:cs="Arial"/>
          <w:sz w:val="22"/>
          <w:szCs w:val="22"/>
          <w:lang w:val="af-ZA"/>
        </w:rPr>
      </w:pPr>
    </w:p>
    <w:sectPr w:rsidR="00D10A56" w:rsidRPr="006E3C9F" w:rsidSect="00F038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9"/>
      <w:pgMar w:top="709" w:right="862" w:bottom="709" w:left="862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8B5" w:rsidRDefault="002678B5">
      <w:r>
        <w:separator/>
      </w:r>
    </w:p>
  </w:endnote>
  <w:endnote w:type="continuationSeparator" w:id="1">
    <w:p w:rsidR="002678B5" w:rsidRDefault="00267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507" w:rsidRDefault="007C25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507" w:rsidRDefault="007C25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507" w:rsidRDefault="007C25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8B5" w:rsidRDefault="002678B5">
      <w:r>
        <w:separator/>
      </w:r>
    </w:p>
  </w:footnote>
  <w:footnote w:type="continuationSeparator" w:id="1">
    <w:p w:rsidR="002678B5" w:rsidRDefault="00267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Pr="00FF2441" w:rsidRDefault="00911E7F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A6094A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EC5E0F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A6094A" w:rsidRPr="00FF2441">
      <w:rPr>
        <w:b/>
        <w:u w:val="single"/>
      </w:rPr>
      <w:tab/>
    </w:r>
    <w:r w:rsidR="002C1989" w:rsidRPr="002C1989">
      <w:rPr>
        <w:b/>
        <w:u w:val="single"/>
        <w:lang w:val="af-ZA"/>
      </w:rPr>
      <w:t>SOSIALE WETENSKAPPE</w:t>
    </w:r>
    <w:r w:rsidR="00A6094A" w:rsidRPr="00FF2441">
      <w:rPr>
        <w:b/>
        <w:u w:val="single"/>
      </w:rPr>
      <w:tab/>
    </w:r>
    <w:r w:rsidR="00A6094A" w:rsidRPr="00FF2441">
      <w:rPr>
        <w:b/>
        <w:sz w:val="16"/>
        <w:u w:val="single"/>
      </w:rPr>
      <w:t>(</w:t>
    </w:r>
    <w:r w:rsidR="00A6094A">
      <w:rPr>
        <w:b/>
        <w:sz w:val="16"/>
        <w:szCs w:val="16"/>
        <w:u w:val="single"/>
      </w:rPr>
      <w:t>NOVEMBER</w:t>
    </w:r>
    <w:r w:rsidR="00A6094A" w:rsidRPr="00FF2441">
      <w:rPr>
        <w:b/>
        <w:sz w:val="16"/>
        <w:szCs w:val="16"/>
        <w:u w:val="single"/>
      </w:rPr>
      <w:t xml:space="preserve"> </w:t>
    </w:r>
    <w:r w:rsidR="00A6094A" w:rsidRPr="00FF2441">
      <w:rPr>
        <w:b/>
        <w:sz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Pr="00FF2441" w:rsidRDefault="00A6094A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FF2441">
      <w:rPr>
        <w:b/>
        <w:sz w:val="16"/>
        <w:szCs w:val="16"/>
        <w:u w:val="single"/>
      </w:rPr>
      <w:t xml:space="preserve"> 2010)</w:t>
    </w:r>
    <w:r w:rsidRPr="00FF2441">
      <w:rPr>
        <w:b/>
        <w:u w:val="single"/>
      </w:rPr>
      <w:tab/>
    </w:r>
    <w:r w:rsidR="004D4AAD" w:rsidRPr="002C1989">
      <w:rPr>
        <w:b/>
        <w:u w:val="single"/>
        <w:lang w:val="af-ZA"/>
      </w:rPr>
      <w:t>SOSIALE WETENSKAPPE</w:t>
    </w:r>
    <w:r w:rsidRPr="00FF2441">
      <w:rPr>
        <w:b/>
        <w:u w:val="single"/>
      </w:rPr>
      <w:tab/>
    </w:r>
    <w:r w:rsidR="00911E7F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911E7F" w:rsidRPr="00FF2441">
      <w:rPr>
        <w:b/>
        <w:sz w:val="22"/>
        <w:u w:val="single"/>
      </w:rPr>
      <w:fldChar w:fldCharType="separate"/>
    </w:r>
    <w:r w:rsidR="00EC5E0F">
      <w:rPr>
        <w:b/>
        <w:noProof/>
        <w:sz w:val="22"/>
        <w:u w:val="single"/>
      </w:rPr>
      <w:t>5</w:t>
    </w:r>
    <w:r w:rsidR="00911E7F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4A" w:rsidRDefault="00A609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8196" fill="f" fillcolor="white" stroke="f">
      <v:fill color="white" on="f"/>
      <v:stroke on="f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0806"/>
    <w:rsid w:val="00006DCE"/>
    <w:rsid w:val="00013893"/>
    <w:rsid w:val="00015BC0"/>
    <w:rsid w:val="0002314C"/>
    <w:rsid w:val="00040864"/>
    <w:rsid w:val="00061621"/>
    <w:rsid w:val="00066E1B"/>
    <w:rsid w:val="00067C26"/>
    <w:rsid w:val="00071B1C"/>
    <w:rsid w:val="00072262"/>
    <w:rsid w:val="000746D6"/>
    <w:rsid w:val="0007597A"/>
    <w:rsid w:val="000806BE"/>
    <w:rsid w:val="000832D7"/>
    <w:rsid w:val="00085116"/>
    <w:rsid w:val="00090DA2"/>
    <w:rsid w:val="00090F46"/>
    <w:rsid w:val="00097C8A"/>
    <w:rsid w:val="000A108B"/>
    <w:rsid w:val="000B17BB"/>
    <w:rsid w:val="000B34C9"/>
    <w:rsid w:val="000B453B"/>
    <w:rsid w:val="000B513C"/>
    <w:rsid w:val="000C04D2"/>
    <w:rsid w:val="000C30DD"/>
    <w:rsid w:val="000C77BC"/>
    <w:rsid w:val="000D2149"/>
    <w:rsid w:val="000D4AB4"/>
    <w:rsid w:val="000D5DC3"/>
    <w:rsid w:val="000E7F88"/>
    <w:rsid w:val="000F1D88"/>
    <w:rsid w:val="000F2E4E"/>
    <w:rsid w:val="000F3FBE"/>
    <w:rsid w:val="00101867"/>
    <w:rsid w:val="00103268"/>
    <w:rsid w:val="0011001F"/>
    <w:rsid w:val="00110F5D"/>
    <w:rsid w:val="00113F61"/>
    <w:rsid w:val="001206FF"/>
    <w:rsid w:val="001241CE"/>
    <w:rsid w:val="00134655"/>
    <w:rsid w:val="0013633E"/>
    <w:rsid w:val="00136881"/>
    <w:rsid w:val="00154C61"/>
    <w:rsid w:val="001617DA"/>
    <w:rsid w:val="00161F7B"/>
    <w:rsid w:val="00165EB7"/>
    <w:rsid w:val="00183633"/>
    <w:rsid w:val="001851BE"/>
    <w:rsid w:val="001961A6"/>
    <w:rsid w:val="001A4D3C"/>
    <w:rsid w:val="001A5CC5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1E0BF9"/>
    <w:rsid w:val="001E1800"/>
    <w:rsid w:val="001F7183"/>
    <w:rsid w:val="00200B1D"/>
    <w:rsid w:val="00202AA0"/>
    <w:rsid w:val="00206265"/>
    <w:rsid w:val="00210371"/>
    <w:rsid w:val="00210E6B"/>
    <w:rsid w:val="00211D20"/>
    <w:rsid w:val="00211F49"/>
    <w:rsid w:val="00213E76"/>
    <w:rsid w:val="00222226"/>
    <w:rsid w:val="0023484D"/>
    <w:rsid w:val="002357AD"/>
    <w:rsid w:val="002406A2"/>
    <w:rsid w:val="00251AA8"/>
    <w:rsid w:val="002626CB"/>
    <w:rsid w:val="00264D76"/>
    <w:rsid w:val="00266F62"/>
    <w:rsid w:val="002678B5"/>
    <w:rsid w:val="00270CEE"/>
    <w:rsid w:val="002724C2"/>
    <w:rsid w:val="0027397F"/>
    <w:rsid w:val="00273D34"/>
    <w:rsid w:val="00280DBA"/>
    <w:rsid w:val="002861C3"/>
    <w:rsid w:val="00290758"/>
    <w:rsid w:val="00291F27"/>
    <w:rsid w:val="002926D9"/>
    <w:rsid w:val="00294960"/>
    <w:rsid w:val="002951BD"/>
    <w:rsid w:val="00296E56"/>
    <w:rsid w:val="002A047A"/>
    <w:rsid w:val="002B0757"/>
    <w:rsid w:val="002C1989"/>
    <w:rsid w:val="002C5A79"/>
    <w:rsid w:val="002C5F8B"/>
    <w:rsid w:val="002D6307"/>
    <w:rsid w:val="002E03E5"/>
    <w:rsid w:val="002E0D52"/>
    <w:rsid w:val="002E2F55"/>
    <w:rsid w:val="002E4A61"/>
    <w:rsid w:val="002F2FFF"/>
    <w:rsid w:val="002F3386"/>
    <w:rsid w:val="002F47E5"/>
    <w:rsid w:val="0030103E"/>
    <w:rsid w:val="003062AE"/>
    <w:rsid w:val="0031067F"/>
    <w:rsid w:val="00311854"/>
    <w:rsid w:val="00312A3C"/>
    <w:rsid w:val="00312E78"/>
    <w:rsid w:val="00314B3B"/>
    <w:rsid w:val="00314B45"/>
    <w:rsid w:val="0031607C"/>
    <w:rsid w:val="00317A3A"/>
    <w:rsid w:val="00320BAF"/>
    <w:rsid w:val="00323204"/>
    <w:rsid w:val="00337F62"/>
    <w:rsid w:val="0034473F"/>
    <w:rsid w:val="00345449"/>
    <w:rsid w:val="00347550"/>
    <w:rsid w:val="003539D4"/>
    <w:rsid w:val="00356163"/>
    <w:rsid w:val="00357471"/>
    <w:rsid w:val="003642DA"/>
    <w:rsid w:val="00364EF5"/>
    <w:rsid w:val="00365690"/>
    <w:rsid w:val="00366E3F"/>
    <w:rsid w:val="003724E1"/>
    <w:rsid w:val="00377D1E"/>
    <w:rsid w:val="00382885"/>
    <w:rsid w:val="003852B1"/>
    <w:rsid w:val="00390BD1"/>
    <w:rsid w:val="00391FF7"/>
    <w:rsid w:val="0039689F"/>
    <w:rsid w:val="00397727"/>
    <w:rsid w:val="003A430C"/>
    <w:rsid w:val="003A570A"/>
    <w:rsid w:val="003A6BDD"/>
    <w:rsid w:val="003B05FC"/>
    <w:rsid w:val="003B4534"/>
    <w:rsid w:val="003B4AA5"/>
    <w:rsid w:val="003B5020"/>
    <w:rsid w:val="003B5D4C"/>
    <w:rsid w:val="003C787A"/>
    <w:rsid w:val="003D6239"/>
    <w:rsid w:val="003E0EBE"/>
    <w:rsid w:val="003E1B31"/>
    <w:rsid w:val="003E2BE5"/>
    <w:rsid w:val="003E3D7D"/>
    <w:rsid w:val="003E55B3"/>
    <w:rsid w:val="00400292"/>
    <w:rsid w:val="0040348A"/>
    <w:rsid w:val="004074EC"/>
    <w:rsid w:val="004132BA"/>
    <w:rsid w:val="00415FAD"/>
    <w:rsid w:val="00432A41"/>
    <w:rsid w:val="00432BD5"/>
    <w:rsid w:val="00433AE6"/>
    <w:rsid w:val="00435331"/>
    <w:rsid w:val="0043713F"/>
    <w:rsid w:val="00444904"/>
    <w:rsid w:val="00445701"/>
    <w:rsid w:val="00456C2A"/>
    <w:rsid w:val="004573A0"/>
    <w:rsid w:val="00462E2A"/>
    <w:rsid w:val="00467013"/>
    <w:rsid w:val="004672FB"/>
    <w:rsid w:val="004734DC"/>
    <w:rsid w:val="004741DB"/>
    <w:rsid w:val="004748E2"/>
    <w:rsid w:val="00493B13"/>
    <w:rsid w:val="0049610A"/>
    <w:rsid w:val="004A26A5"/>
    <w:rsid w:val="004A344F"/>
    <w:rsid w:val="004A52BC"/>
    <w:rsid w:val="004B139A"/>
    <w:rsid w:val="004B2297"/>
    <w:rsid w:val="004B2838"/>
    <w:rsid w:val="004B3DEB"/>
    <w:rsid w:val="004B5620"/>
    <w:rsid w:val="004B6A16"/>
    <w:rsid w:val="004C515D"/>
    <w:rsid w:val="004D2065"/>
    <w:rsid w:val="004D3504"/>
    <w:rsid w:val="004D3F55"/>
    <w:rsid w:val="004D4AAD"/>
    <w:rsid w:val="004D6686"/>
    <w:rsid w:val="004D6D56"/>
    <w:rsid w:val="004E2C97"/>
    <w:rsid w:val="004E32E9"/>
    <w:rsid w:val="004E601B"/>
    <w:rsid w:val="004F0119"/>
    <w:rsid w:val="004F1CDB"/>
    <w:rsid w:val="004F3B03"/>
    <w:rsid w:val="005006B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52C0"/>
    <w:rsid w:val="00557DA6"/>
    <w:rsid w:val="00564530"/>
    <w:rsid w:val="005713D0"/>
    <w:rsid w:val="00577641"/>
    <w:rsid w:val="00586408"/>
    <w:rsid w:val="00597403"/>
    <w:rsid w:val="005A0168"/>
    <w:rsid w:val="005A50ED"/>
    <w:rsid w:val="005A74DD"/>
    <w:rsid w:val="005B41CF"/>
    <w:rsid w:val="005C2F00"/>
    <w:rsid w:val="005C6C3A"/>
    <w:rsid w:val="005C71FB"/>
    <w:rsid w:val="005D0FCA"/>
    <w:rsid w:val="005D1FDB"/>
    <w:rsid w:val="005D613D"/>
    <w:rsid w:val="005D6770"/>
    <w:rsid w:val="005D7318"/>
    <w:rsid w:val="005E2B4E"/>
    <w:rsid w:val="005E3A0B"/>
    <w:rsid w:val="005F1611"/>
    <w:rsid w:val="005F29A2"/>
    <w:rsid w:val="005F54E2"/>
    <w:rsid w:val="005F6D81"/>
    <w:rsid w:val="006044A0"/>
    <w:rsid w:val="006118DF"/>
    <w:rsid w:val="006119E0"/>
    <w:rsid w:val="00613F29"/>
    <w:rsid w:val="00623107"/>
    <w:rsid w:val="00623972"/>
    <w:rsid w:val="0063168D"/>
    <w:rsid w:val="0063315F"/>
    <w:rsid w:val="00637210"/>
    <w:rsid w:val="00640D1E"/>
    <w:rsid w:val="006416CE"/>
    <w:rsid w:val="00645557"/>
    <w:rsid w:val="006552F3"/>
    <w:rsid w:val="00666B35"/>
    <w:rsid w:val="00682912"/>
    <w:rsid w:val="006873C6"/>
    <w:rsid w:val="00693F49"/>
    <w:rsid w:val="006942C7"/>
    <w:rsid w:val="0069615F"/>
    <w:rsid w:val="006A02AC"/>
    <w:rsid w:val="006A232B"/>
    <w:rsid w:val="006A39A3"/>
    <w:rsid w:val="006A409F"/>
    <w:rsid w:val="006A4338"/>
    <w:rsid w:val="006B0356"/>
    <w:rsid w:val="006B6E12"/>
    <w:rsid w:val="006B7F91"/>
    <w:rsid w:val="006C7618"/>
    <w:rsid w:val="006D5A96"/>
    <w:rsid w:val="006D6579"/>
    <w:rsid w:val="006E3C9F"/>
    <w:rsid w:val="006E4CAF"/>
    <w:rsid w:val="006E4D9F"/>
    <w:rsid w:val="006E5AF0"/>
    <w:rsid w:val="006E7B8E"/>
    <w:rsid w:val="006E7DA0"/>
    <w:rsid w:val="00701B6C"/>
    <w:rsid w:val="00701B8F"/>
    <w:rsid w:val="00703300"/>
    <w:rsid w:val="00704619"/>
    <w:rsid w:val="007101D0"/>
    <w:rsid w:val="00710FBF"/>
    <w:rsid w:val="00711A7D"/>
    <w:rsid w:val="00712311"/>
    <w:rsid w:val="007275E0"/>
    <w:rsid w:val="00731D3A"/>
    <w:rsid w:val="00733B61"/>
    <w:rsid w:val="00735A43"/>
    <w:rsid w:val="00735B1A"/>
    <w:rsid w:val="00736B6E"/>
    <w:rsid w:val="007435BC"/>
    <w:rsid w:val="007449D0"/>
    <w:rsid w:val="007470D2"/>
    <w:rsid w:val="00752FAF"/>
    <w:rsid w:val="00764BC2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C2507"/>
    <w:rsid w:val="007D04F8"/>
    <w:rsid w:val="007D25D2"/>
    <w:rsid w:val="007D2B87"/>
    <w:rsid w:val="007D5918"/>
    <w:rsid w:val="007D6056"/>
    <w:rsid w:val="007E1BDA"/>
    <w:rsid w:val="007E37AB"/>
    <w:rsid w:val="007E5C09"/>
    <w:rsid w:val="007F2E19"/>
    <w:rsid w:val="007F4657"/>
    <w:rsid w:val="007F7ED6"/>
    <w:rsid w:val="007F7F31"/>
    <w:rsid w:val="00801FCF"/>
    <w:rsid w:val="008048E7"/>
    <w:rsid w:val="0080687C"/>
    <w:rsid w:val="00807098"/>
    <w:rsid w:val="00807C2C"/>
    <w:rsid w:val="008104E2"/>
    <w:rsid w:val="00816C0E"/>
    <w:rsid w:val="008170D5"/>
    <w:rsid w:val="008269DC"/>
    <w:rsid w:val="00827AAC"/>
    <w:rsid w:val="00834454"/>
    <w:rsid w:val="008417BE"/>
    <w:rsid w:val="0084274E"/>
    <w:rsid w:val="008478F8"/>
    <w:rsid w:val="00866197"/>
    <w:rsid w:val="00873EBD"/>
    <w:rsid w:val="00874516"/>
    <w:rsid w:val="0087533E"/>
    <w:rsid w:val="0087591E"/>
    <w:rsid w:val="00882644"/>
    <w:rsid w:val="00885DB7"/>
    <w:rsid w:val="00891C71"/>
    <w:rsid w:val="008926BF"/>
    <w:rsid w:val="00892C0F"/>
    <w:rsid w:val="00893525"/>
    <w:rsid w:val="00897663"/>
    <w:rsid w:val="008A1984"/>
    <w:rsid w:val="008B7800"/>
    <w:rsid w:val="008C5CF5"/>
    <w:rsid w:val="008E689E"/>
    <w:rsid w:val="008F24C3"/>
    <w:rsid w:val="008F572E"/>
    <w:rsid w:val="00904D5C"/>
    <w:rsid w:val="0091077C"/>
    <w:rsid w:val="00911E7F"/>
    <w:rsid w:val="00912D3C"/>
    <w:rsid w:val="00916B3F"/>
    <w:rsid w:val="009250DA"/>
    <w:rsid w:val="00925D46"/>
    <w:rsid w:val="0092688C"/>
    <w:rsid w:val="009302EE"/>
    <w:rsid w:val="009329A6"/>
    <w:rsid w:val="00933114"/>
    <w:rsid w:val="0093322B"/>
    <w:rsid w:val="00936807"/>
    <w:rsid w:val="00937D1C"/>
    <w:rsid w:val="0094037B"/>
    <w:rsid w:val="00945288"/>
    <w:rsid w:val="00955351"/>
    <w:rsid w:val="00955C84"/>
    <w:rsid w:val="00956552"/>
    <w:rsid w:val="009570D8"/>
    <w:rsid w:val="009622DF"/>
    <w:rsid w:val="00967BEF"/>
    <w:rsid w:val="00971230"/>
    <w:rsid w:val="00972FEB"/>
    <w:rsid w:val="00973828"/>
    <w:rsid w:val="0098148C"/>
    <w:rsid w:val="009819F3"/>
    <w:rsid w:val="00986745"/>
    <w:rsid w:val="00993885"/>
    <w:rsid w:val="00996F3A"/>
    <w:rsid w:val="0099739B"/>
    <w:rsid w:val="009A3258"/>
    <w:rsid w:val="009A4EF9"/>
    <w:rsid w:val="009A7EF2"/>
    <w:rsid w:val="009B663C"/>
    <w:rsid w:val="009C0AAA"/>
    <w:rsid w:val="009D54B4"/>
    <w:rsid w:val="009D7818"/>
    <w:rsid w:val="009E04BE"/>
    <w:rsid w:val="009F48BA"/>
    <w:rsid w:val="009F4C0D"/>
    <w:rsid w:val="009F5CC8"/>
    <w:rsid w:val="00A00611"/>
    <w:rsid w:val="00A031FF"/>
    <w:rsid w:val="00A04088"/>
    <w:rsid w:val="00A10A49"/>
    <w:rsid w:val="00A10D80"/>
    <w:rsid w:val="00A14A5C"/>
    <w:rsid w:val="00A17416"/>
    <w:rsid w:val="00A17F54"/>
    <w:rsid w:val="00A32053"/>
    <w:rsid w:val="00A33030"/>
    <w:rsid w:val="00A41561"/>
    <w:rsid w:val="00A4666C"/>
    <w:rsid w:val="00A5050B"/>
    <w:rsid w:val="00A514AB"/>
    <w:rsid w:val="00A56DA6"/>
    <w:rsid w:val="00A570C7"/>
    <w:rsid w:val="00A6094A"/>
    <w:rsid w:val="00A61793"/>
    <w:rsid w:val="00A6203B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62CE"/>
    <w:rsid w:val="00AA6A34"/>
    <w:rsid w:val="00AA6E1F"/>
    <w:rsid w:val="00AA7D56"/>
    <w:rsid w:val="00AB75BB"/>
    <w:rsid w:val="00AC0645"/>
    <w:rsid w:val="00AC1181"/>
    <w:rsid w:val="00AC1ACF"/>
    <w:rsid w:val="00AC799F"/>
    <w:rsid w:val="00AC7AD3"/>
    <w:rsid w:val="00AD3F9A"/>
    <w:rsid w:val="00AD5FDC"/>
    <w:rsid w:val="00AD7244"/>
    <w:rsid w:val="00AE0913"/>
    <w:rsid w:val="00AE1853"/>
    <w:rsid w:val="00AE5E93"/>
    <w:rsid w:val="00AF6E25"/>
    <w:rsid w:val="00B0724B"/>
    <w:rsid w:val="00B10F68"/>
    <w:rsid w:val="00B15C1D"/>
    <w:rsid w:val="00B177EB"/>
    <w:rsid w:val="00B23D4A"/>
    <w:rsid w:val="00B23FC7"/>
    <w:rsid w:val="00B2520E"/>
    <w:rsid w:val="00B26E8E"/>
    <w:rsid w:val="00B302A6"/>
    <w:rsid w:val="00B3426C"/>
    <w:rsid w:val="00B42751"/>
    <w:rsid w:val="00B4594C"/>
    <w:rsid w:val="00B56A6E"/>
    <w:rsid w:val="00B56E80"/>
    <w:rsid w:val="00B64D76"/>
    <w:rsid w:val="00B72D2F"/>
    <w:rsid w:val="00B73665"/>
    <w:rsid w:val="00B750CB"/>
    <w:rsid w:val="00B76D2D"/>
    <w:rsid w:val="00B8378F"/>
    <w:rsid w:val="00B83FD1"/>
    <w:rsid w:val="00B87265"/>
    <w:rsid w:val="00B8798C"/>
    <w:rsid w:val="00B90331"/>
    <w:rsid w:val="00B905C7"/>
    <w:rsid w:val="00B93422"/>
    <w:rsid w:val="00B94835"/>
    <w:rsid w:val="00B94D76"/>
    <w:rsid w:val="00B950AB"/>
    <w:rsid w:val="00B958FF"/>
    <w:rsid w:val="00BA04C0"/>
    <w:rsid w:val="00BA1331"/>
    <w:rsid w:val="00BA2F5E"/>
    <w:rsid w:val="00BA3A89"/>
    <w:rsid w:val="00BA3FCC"/>
    <w:rsid w:val="00BA5076"/>
    <w:rsid w:val="00BA533C"/>
    <w:rsid w:val="00BB0AC0"/>
    <w:rsid w:val="00BB2742"/>
    <w:rsid w:val="00BB3724"/>
    <w:rsid w:val="00BB398C"/>
    <w:rsid w:val="00BE22D4"/>
    <w:rsid w:val="00BE56C8"/>
    <w:rsid w:val="00BF2587"/>
    <w:rsid w:val="00C0066E"/>
    <w:rsid w:val="00C01DE8"/>
    <w:rsid w:val="00C01E40"/>
    <w:rsid w:val="00C104B0"/>
    <w:rsid w:val="00C1097E"/>
    <w:rsid w:val="00C33569"/>
    <w:rsid w:val="00C3780A"/>
    <w:rsid w:val="00C37A5E"/>
    <w:rsid w:val="00C37BFA"/>
    <w:rsid w:val="00C427F1"/>
    <w:rsid w:val="00C43758"/>
    <w:rsid w:val="00C447BA"/>
    <w:rsid w:val="00C509E5"/>
    <w:rsid w:val="00C570F3"/>
    <w:rsid w:val="00C60583"/>
    <w:rsid w:val="00C60AA1"/>
    <w:rsid w:val="00C61C1E"/>
    <w:rsid w:val="00C675FA"/>
    <w:rsid w:val="00C72325"/>
    <w:rsid w:val="00C73396"/>
    <w:rsid w:val="00C7578B"/>
    <w:rsid w:val="00C830CD"/>
    <w:rsid w:val="00C872C7"/>
    <w:rsid w:val="00C87634"/>
    <w:rsid w:val="00C91C1E"/>
    <w:rsid w:val="00C924B6"/>
    <w:rsid w:val="00C92C68"/>
    <w:rsid w:val="00C933BC"/>
    <w:rsid w:val="00C93C6E"/>
    <w:rsid w:val="00C966F3"/>
    <w:rsid w:val="00C97EB0"/>
    <w:rsid w:val="00CA34A4"/>
    <w:rsid w:val="00CA3A13"/>
    <w:rsid w:val="00CA7612"/>
    <w:rsid w:val="00CA7B9F"/>
    <w:rsid w:val="00CB4ECB"/>
    <w:rsid w:val="00CC0FA1"/>
    <w:rsid w:val="00CC479B"/>
    <w:rsid w:val="00CD6F5F"/>
    <w:rsid w:val="00CE1267"/>
    <w:rsid w:val="00CE3C07"/>
    <w:rsid w:val="00CE592A"/>
    <w:rsid w:val="00CF17B1"/>
    <w:rsid w:val="00CF18E0"/>
    <w:rsid w:val="00CF2099"/>
    <w:rsid w:val="00D028D6"/>
    <w:rsid w:val="00D06A9C"/>
    <w:rsid w:val="00D07F6A"/>
    <w:rsid w:val="00D103AD"/>
    <w:rsid w:val="00D10A56"/>
    <w:rsid w:val="00D11945"/>
    <w:rsid w:val="00D16354"/>
    <w:rsid w:val="00D43324"/>
    <w:rsid w:val="00D47EBB"/>
    <w:rsid w:val="00D5355A"/>
    <w:rsid w:val="00D57D4C"/>
    <w:rsid w:val="00D60763"/>
    <w:rsid w:val="00D756FD"/>
    <w:rsid w:val="00D82B5C"/>
    <w:rsid w:val="00D86210"/>
    <w:rsid w:val="00D8672B"/>
    <w:rsid w:val="00D86BC0"/>
    <w:rsid w:val="00D87965"/>
    <w:rsid w:val="00D9014D"/>
    <w:rsid w:val="00D940BF"/>
    <w:rsid w:val="00D97AB7"/>
    <w:rsid w:val="00DA00D6"/>
    <w:rsid w:val="00DA1CBB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252"/>
    <w:rsid w:val="00DF0B74"/>
    <w:rsid w:val="00E0171B"/>
    <w:rsid w:val="00E03050"/>
    <w:rsid w:val="00E037D9"/>
    <w:rsid w:val="00E06022"/>
    <w:rsid w:val="00E114E7"/>
    <w:rsid w:val="00E13769"/>
    <w:rsid w:val="00E13809"/>
    <w:rsid w:val="00E14862"/>
    <w:rsid w:val="00E14E9E"/>
    <w:rsid w:val="00E33194"/>
    <w:rsid w:val="00E411BA"/>
    <w:rsid w:val="00E47596"/>
    <w:rsid w:val="00E47FBD"/>
    <w:rsid w:val="00E52670"/>
    <w:rsid w:val="00E56FFB"/>
    <w:rsid w:val="00E571E6"/>
    <w:rsid w:val="00E57809"/>
    <w:rsid w:val="00E604B1"/>
    <w:rsid w:val="00E65436"/>
    <w:rsid w:val="00E712DA"/>
    <w:rsid w:val="00E7169A"/>
    <w:rsid w:val="00E724B6"/>
    <w:rsid w:val="00E72A30"/>
    <w:rsid w:val="00E81B19"/>
    <w:rsid w:val="00E82913"/>
    <w:rsid w:val="00E8325A"/>
    <w:rsid w:val="00E84CC7"/>
    <w:rsid w:val="00E85292"/>
    <w:rsid w:val="00E86F18"/>
    <w:rsid w:val="00E87A72"/>
    <w:rsid w:val="00E9352C"/>
    <w:rsid w:val="00EA1A4B"/>
    <w:rsid w:val="00EA6AC7"/>
    <w:rsid w:val="00EB0955"/>
    <w:rsid w:val="00EB1E6B"/>
    <w:rsid w:val="00EB620E"/>
    <w:rsid w:val="00EB74E0"/>
    <w:rsid w:val="00EC5CF3"/>
    <w:rsid w:val="00EC5E0F"/>
    <w:rsid w:val="00EC6F22"/>
    <w:rsid w:val="00ED749F"/>
    <w:rsid w:val="00ED7BE1"/>
    <w:rsid w:val="00EE190A"/>
    <w:rsid w:val="00EE370F"/>
    <w:rsid w:val="00EE4A01"/>
    <w:rsid w:val="00EF2576"/>
    <w:rsid w:val="00EF72B9"/>
    <w:rsid w:val="00EF7A2D"/>
    <w:rsid w:val="00F01D9E"/>
    <w:rsid w:val="00F0382E"/>
    <w:rsid w:val="00F05B30"/>
    <w:rsid w:val="00F102FB"/>
    <w:rsid w:val="00F16860"/>
    <w:rsid w:val="00F21F35"/>
    <w:rsid w:val="00F24785"/>
    <w:rsid w:val="00F2524D"/>
    <w:rsid w:val="00F30282"/>
    <w:rsid w:val="00F34B95"/>
    <w:rsid w:val="00F40510"/>
    <w:rsid w:val="00F453AB"/>
    <w:rsid w:val="00F46C75"/>
    <w:rsid w:val="00F56F52"/>
    <w:rsid w:val="00F5772C"/>
    <w:rsid w:val="00F64AE4"/>
    <w:rsid w:val="00F66D24"/>
    <w:rsid w:val="00F71C67"/>
    <w:rsid w:val="00F7409A"/>
    <w:rsid w:val="00F74E4B"/>
    <w:rsid w:val="00F77E58"/>
    <w:rsid w:val="00F81845"/>
    <w:rsid w:val="00F822A2"/>
    <w:rsid w:val="00F92827"/>
    <w:rsid w:val="00F97ED1"/>
    <w:rsid w:val="00FA4E00"/>
    <w:rsid w:val="00FA6965"/>
    <w:rsid w:val="00FB3C8B"/>
    <w:rsid w:val="00FB5E44"/>
    <w:rsid w:val="00FC0154"/>
    <w:rsid w:val="00FC1942"/>
    <w:rsid w:val="00FC2098"/>
    <w:rsid w:val="00FD3A61"/>
    <w:rsid w:val="00FD3D5D"/>
    <w:rsid w:val="00FD3E27"/>
    <w:rsid w:val="00FD5CE1"/>
    <w:rsid w:val="00FD5E38"/>
    <w:rsid w:val="00FE4CA3"/>
    <w:rsid w:val="00FF1875"/>
    <w:rsid w:val="00FF2441"/>
    <w:rsid w:val="00FF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 fill="f" fillcolor="white" stroke="f">
      <v:fill color="white" on="f"/>
      <v:stroke on="f"/>
      <o:colormenu v:ext="edit" strokecolor="none [3212]"/>
    </o:shapedefaults>
    <o:shapelayout v:ext="edit">
      <o:idmap v:ext="edit" data="1"/>
      <o:rules v:ext="edit">
        <o:r id="V:Rule2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  <w:style w:type="paragraph" w:customStyle="1" w:styleId="PMerk">
    <w:name w:val="PMerk"/>
    <w:basedOn w:val="Normal"/>
    <w:uiPriority w:val="99"/>
    <w:rsid w:val="003E1B31"/>
    <w:pPr>
      <w:widowControl w:val="0"/>
      <w:tabs>
        <w:tab w:val="left" w:pos="4253"/>
      </w:tabs>
      <w:ind w:left="681" w:right="284" w:hanging="397"/>
      <w:jc w:val="both"/>
    </w:pPr>
    <w:rPr>
      <w:rFonts w:ascii="Arial" w:hAnsi="Arial"/>
      <w:szCs w:val="20"/>
      <w:lang w:val="en-GB"/>
    </w:rPr>
  </w:style>
  <w:style w:type="character" w:styleId="Hyperlink">
    <w:name w:val="Hyperlink"/>
    <w:basedOn w:val="DefaultParagraphFont"/>
    <w:uiPriority w:val="99"/>
    <w:rsid w:val="003E1B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86F4-D991-4339-98AC-F69D0E17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1031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MALUTI DISTRICT  JUNE EXAMINATION 2009 PAPER 1</vt:lpstr>
    </vt:vector>
  </TitlesOfParts>
  <Company>dEPARTMENT OF EDUCATION</Company>
  <LinksUpToDate>false</LinksUpToDate>
  <CharactersWithSpaces>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21</cp:revision>
  <cp:lastPrinted>2010-10-11T10:57:00Z</cp:lastPrinted>
  <dcterms:created xsi:type="dcterms:W3CDTF">2010-10-07T10:06:00Z</dcterms:created>
  <dcterms:modified xsi:type="dcterms:W3CDTF">2010-10-11T10:57:00Z</dcterms:modified>
</cp:coreProperties>
</file>